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№</w:t>
      </w:r>
      <w:r w:rsidR="007051AC">
        <w:rPr>
          <w:rFonts w:ascii="Times New Roman" w:hAnsi="Times New Roman"/>
          <w:sz w:val="28"/>
          <w:szCs w:val="28"/>
        </w:rPr>
        <w:t xml:space="preserve"> </w:t>
      </w:r>
      <w:r w:rsidR="005F1F23" w:rsidRPr="004944AA">
        <w:rPr>
          <w:rFonts w:ascii="Times New Roman" w:hAnsi="Times New Roman"/>
          <w:sz w:val="28"/>
          <w:szCs w:val="28"/>
        </w:rPr>
        <w:t>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841305">
        <w:rPr>
          <w:rFonts w:ascii="Times New Roman" w:hAnsi="Times New Roman"/>
          <w:sz w:val="28"/>
          <w:szCs w:val="28"/>
        </w:rPr>
        <w:t>,</w:t>
      </w:r>
      <w:r w:rsidR="002B6BC0">
        <w:rPr>
          <w:rFonts w:ascii="Times New Roman" w:hAnsi="Times New Roman"/>
          <w:sz w:val="28"/>
          <w:szCs w:val="28"/>
        </w:rPr>
        <w:t xml:space="preserve">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841305">
        <w:rPr>
          <w:rFonts w:ascii="Times New Roman" w:hAnsi="Times New Roman"/>
          <w:sz w:val="28"/>
          <w:szCs w:val="28"/>
        </w:rPr>
        <w:t xml:space="preserve">, от 25 мая </w:t>
      </w:r>
      <w:r w:rsidR="00841305" w:rsidRPr="00841305">
        <w:rPr>
          <w:rFonts w:ascii="Times New Roman" w:hAnsi="Times New Roman"/>
          <w:sz w:val="28"/>
          <w:szCs w:val="28"/>
        </w:rPr>
        <w:t xml:space="preserve">2021 </w:t>
      </w:r>
      <w:r w:rsidR="00841305">
        <w:rPr>
          <w:rFonts w:ascii="Times New Roman" w:hAnsi="Times New Roman"/>
          <w:sz w:val="28"/>
          <w:szCs w:val="28"/>
        </w:rPr>
        <w:t xml:space="preserve">г. </w:t>
      </w:r>
      <w:r w:rsidR="00841305" w:rsidRPr="00841305">
        <w:rPr>
          <w:rFonts w:ascii="Times New Roman" w:hAnsi="Times New Roman"/>
          <w:sz w:val="28"/>
          <w:szCs w:val="28"/>
        </w:rPr>
        <w:t>№ 880</w:t>
      </w:r>
      <w:r w:rsidR="0027094F">
        <w:rPr>
          <w:rFonts w:ascii="Times New Roman" w:hAnsi="Times New Roman"/>
          <w:sz w:val="28"/>
          <w:szCs w:val="28"/>
        </w:rPr>
        <w:t>, от 30 ноября 2021 г. №</w:t>
      </w:r>
      <w:r w:rsidR="002E5424">
        <w:rPr>
          <w:rFonts w:ascii="Times New Roman" w:hAnsi="Times New Roman"/>
          <w:sz w:val="28"/>
          <w:szCs w:val="28"/>
        </w:rPr>
        <w:t xml:space="preserve"> </w:t>
      </w:r>
      <w:r w:rsidR="0027094F">
        <w:rPr>
          <w:rFonts w:ascii="Times New Roman" w:hAnsi="Times New Roman"/>
          <w:sz w:val="28"/>
          <w:szCs w:val="28"/>
        </w:rPr>
        <w:t>2058</w:t>
      </w:r>
      <w:r w:rsidR="00841305">
        <w:rPr>
          <w:rFonts w:ascii="Times New Roman" w:hAnsi="Times New Roman"/>
          <w:sz w:val="28"/>
          <w:szCs w:val="28"/>
        </w:rPr>
        <w:t>.</w:t>
      </w:r>
      <w:r w:rsidRPr="000B18AD">
        <w:rPr>
          <w:rFonts w:ascii="Times New Roman" w:hAnsi="Times New Roman"/>
          <w:sz w:val="28"/>
          <w:szCs w:val="28"/>
        </w:rPr>
        <w:t xml:space="preserve"> </w:t>
      </w:r>
    </w:p>
    <w:p w:rsidR="0095439F" w:rsidRPr="005A274F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 xml:space="preserve">Ответственный исполнитель - комитет по молодежной политике, </w:t>
      </w:r>
      <w:r w:rsidRPr="005A274F">
        <w:rPr>
          <w:rFonts w:ascii="Times New Roman" w:hAnsi="Times New Roman"/>
          <w:sz w:val="28"/>
          <w:szCs w:val="28"/>
        </w:rPr>
        <w:t>физической культуре и спорту администрации города Невинномысска.</w:t>
      </w:r>
    </w:p>
    <w:p w:rsidR="005A274F" w:rsidRPr="005A274F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702BB2" w:rsidRPr="005A274F">
        <w:rPr>
          <w:rFonts w:ascii="Times New Roman" w:hAnsi="Times New Roman"/>
          <w:sz w:val="28"/>
          <w:szCs w:val="28"/>
        </w:rPr>
        <w:t>2</w:t>
      </w:r>
      <w:r w:rsidRPr="005A274F">
        <w:rPr>
          <w:rFonts w:ascii="Times New Roman" w:hAnsi="Times New Roman"/>
          <w:sz w:val="28"/>
          <w:szCs w:val="28"/>
        </w:rPr>
        <w:t xml:space="preserve"> году выделено </w:t>
      </w:r>
      <w:r w:rsidR="005A274F" w:rsidRPr="005A274F">
        <w:rPr>
          <w:rFonts w:ascii="Times New Roman" w:hAnsi="Times New Roman"/>
          <w:sz w:val="28"/>
          <w:szCs w:val="28"/>
        </w:rPr>
        <w:t>63998,78</w:t>
      </w:r>
      <w:r w:rsidR="000B7D8C" w:rsidRPr="005A274F">
        <w:rPr>
          <w:rFonts w:ascii="Times New Roman" w:hAnsi="Times New Roman"/>
          <w:sz w:val="28"/>
          <w:szCs w:val="28"/>
        </w:rPr>
        <w:t xml:space="preserve"> </w:t>
      </w:r>
      <w:r w:rsidRPr="005A274F">
        <w:rPr>
          <w:rFonts w:ascii="Times New Roman" w:hAnsi="Times New Roman"/>
          <w:sz w:val="28"/>
          <w:szCs w:val="28"/>
        </w:rPr>
        <w:t>тыс. рублей</w:t>
      </w:r>
      <w:r w:rsidR="005A274F" w:rsidRPr="005A274F">
        <w:rPr>
          <w:rFonts w:ascii="Times New Roman" w:hAnsi="Times New Roman"/>
          <w:sz w:val="28"/>
          <w:szCs w:val="28"/>
        </w:rPr>
        <w:t>, в том числе:</w:t>
      </w:r>
    </w:p>
    <w:p w:rsidR="005A274F" w:rsidRPr="005A274F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>федеральный бюджет – 88,76 тыс. рублей;</w:t>
      </w:r>
    </w:p>
    <w:p w:rsidR="005A274F" w:rsidRPr="005A274F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>бюджет города – 63910,02 тыс. рублей.</w:t>
      </w:r>
    </w:p>
    <w:p w:rsidR="002D2E6B" w:rsidRPr="005A274F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 xml:space="preserve">За </w:t>
      </w:r>
      <w:r w:rsidR="005A274F" w:rsidRPr="005A274F">
        <w:rPr>
          <w:rFonts w:ascii="Times New Roman" w:hAnsi="Times New Roman"/>
          <w:sz w:val="28"/>
          <w:szCs w:val="28"/>
        </w:rPr>
        <w:t>9 месяцев</w:t>
      </w:r>
      <w:r w:rsidR="00702BB2" w:rsidRPr="005A274F">
        <w:rPr>
          <w:rFonts w:ascii="Times New Roman" w:hAnsi="Times New Roman"/>
          <w:sz w:val="28"/>
          <w:szCs w:val="28"/>
        </w:rPr>
        <w:t xml:space="preserve"> 2022</w:t>
      </w:r>
      <w:r w:rsidR="000F77B0" w:rsidRPr="005A274F">
        <w:rPr>
          <w:rFonts w:ascii="Times New Roman" w:hAnsi="Times New Roman"/>
          <w:sz w:val="28"/>
          <w:szCs w:val="28"/>
        </w:rPr>
        <w:t xml:space="preserve"> года</w:t>
      </w:r>
      <w:r w:rsidRPr="005A274F">
        <w:rPr>
          <w:rFonts w:ascii="Times New Roman" w:hAnsi="Times New Roman"/>
          <w:sz w:val="28"/>
          <w:szCs w:val="28"/>
        </w:rPr>
        <w:t xml:space="preserve"> освоено </w:t>
      </w:r>
      <w:r w:rsidR="005A274F" w:rsidRPr="005A274F">
        <w:rPr>
          <w:rFonts w:ascii="Times New Roman" w:hAnsi="Times New Roman"/>
          <w:sz w:val="28"/>
          <w:szCs w:val="28"/>
        </w:rPr>
        <w:t>45762,21</w:t>
      </w:r>
      <w:r w:rsidRPr="005A274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A274F" w:rsidRPr="005A274F">
        <w:rPr>
          <w:rFonts w:ascii="Times New Roman" w:hAnsi="Times New Roman"/>
          <w:sz w:val="28"/>
          <w:szCs w:val="28"/>
        </w:rPr>
        <w:t>71,50</w:t>
      </w:r>
      <w:r w:rsidR="000F77B0" w:rsidRPr="005A274F">
        <w:rPr>
          <w:rFonts w:ascii="Times New Roman" w:hAnsi="Times New Roman"/>
          <w:sz w:val="28"/>
          <w:szCs w:val="28"/>
        </w:rPr>
        <w:t xml:space="preserve"> %</w:t>
      </w:r>
      <w:r w:rsidR="005A274F" w:rsidRPr="005A274F">
        <w:rPr>
          <w:rFonts w:ascii="Times New Roman" w:hAnsi="Times New Roman"/>
          <w:sz w:val="28"/>
          <w:szCs w:val="28"/>
        </w:rPr>
        <w:t>, в том числе:</w:t>
      </w:r>
    </w:p>
    <w:p w:rsidR="005A274F" w:rsidRPr="005A274F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>федеральный бюджет – 68,17 тыс. рублей (76,80 %);</w:t>
      </w:r>
    </w:p>
    <w:p w:rsidR="005A274F" w:rsidRPr="005A274F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74F">
        <w:rPr>
          <w:rFonts w:ascii="Times New Roman" w:hAnsi="Times New Roman"/>
          <w:sz w:val="28"/>
          <w:szCs w:val="28"/>
        </w:rPr>
        <w:t>бюджет города – 45694,04 тыс. рублей (71,50 %).</w:t>
      </w:r>
    </w:p>
    <w:p w:rsidR="000F77B0" w:rsidRPr="003F5F20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F20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BE6231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F20">
        <w:rPr>
          <w:rFonts w:ascii="Times New Roman" w:hAnsi="Times New Roman"/>
          <w:sz w:val="28"/>
          <w:szCs w:val="28"/>
        </w:rPr>
        <w:t xml:space="preserve">В течение </w:t>
      </w:r>
      <w:r w:rsidR="003F5F20" w:rsidRPr="003F5F20">
        <w:rPr>
          <w:rFonts w:ascii="Times New Roman" w:hAnsi="Times New Roman"/>
          <w:sz w:val="28"/>
          <w:szCs w:val="28"/>
        </w:rPr>
        <w:t xml:space="preserve">9 </w:t>
      </w:r>
      <w:r w:rsidR="003F5F20" w:rsidRPr="00BE6231">
        <w:rPr>
          <w:rFonts w:ascii="Times New Roman" w:hAnsi="Times New Roman"/>
          <w:sz w:val="28"/>
          <w:szCs w:val="28"/>
        </w:rPr>
        <w:t>месяцев</w:t>
      </w:r>
      <w:r w:rsidR="007A7917" w:rsidRPr="00BE6231">
        <w:rPr>
          <w:rFonts w:ascii="Times New Roman" w:hAnsi="Times New Roman"/>
          <w:sz w:val="28"/>
          <w:szCs w:val="28"/>
        </w:rPr>
        <w:t xml:space="preserve"> 2022</w:t>
      </w:r>
      <w:r w:rsidRPr="00BE6231">
        <w:rPr>
          <w:rFonts w:ascii="Times New Roman" w:hAnsi="Times New Roman"/>
          <w:sz w:val="28"/>
          <w:szCs w:val="28"/>
        </w:rPr>
        <w:t xml:space="preserve"> года </w:t>
      </w:r>
      <w:r w:rsidR="00245CFD" w:rsidRPr="00BE6231">
        <w:rPr>
          <w:rFonts w:ascii="Times New Roman" w:hAnsi="Times New Roman"/>
          <w:sz w:val="28"/>
          <w:szCs w:val="28"/>
        </w:rPr>
        <w:t>все</w:t>
      </w:r>
      <w:r w:rsidRPr="00BE6231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</w:t>
      </w:r>
      <w:r w:rsidR="00F71F03" w:rsidRPr="00BE6231">
        <w:rPr>
          <w:rFonts w:ascii="Times New Roman" w:hAnsi="Times New Roman"/>
          <w:sz w:val="28"/>
          <w:szCs w:val="28"/>
        </w:rPr>
        <w:t xml:space="preserve"> </w:t>
      </w:r>
      <w:r w:rsidR="00245CFD" w:rsidRPr="00BE6231">
        <w:rPr>
          <w:rFonts w:ascii="Times New Roman" w:hAnsi="Times New Roman"/>
          <w:sz w:val="28"/>
          <w:szCs w:val="28"/>
        </w:rPr>
        <w:t xml:space="preserve">(1 </w:t>
      </w:r>
      <w:r w:rsidR="00DF6A64">
        <w:rPr>
          <w:rFonts w:ascii="Times New Roman" w:hAnsi="Times New Roman"/>
          <w:sz w:val="28"/>
          <w:szCs w:val="28"/>
        </w:rPr>
        <w:t xml:space="preserve">мероприятие </w:t>
      </w:r>
      <w:r w:rsidR="00245CFD" w:rsidRPr="00BE6231">
        <w:rPr>
          <w:rFonts w:ascii="Times New Roman" w:hAnsi="Times New Roman"/>
          <w:sz w:val="28"/>
          <w:szCs w:val="28"/>
        </w:rPr>
        <w:t>начато с опозданием)</w:t>
      </w:r>
      <w:r w:rsidRPr="00BE6231">
        <w:rPr>
          <w:rFonts w:ascii="Times New Roman" w:hAnsi="Times New Roman"/>
          <w:sz w:val="28"/>
          <w:szCs w:val="28"/>
        </w:rPr>
        <w:t xml:space="preserve">. Из </w:t>
      </w:r>
      <w:r w:rsidR="00BE6231" w:rsidRPr="00BE6231">
        <w:rPr>
          <w:rFonts w:ascii="Times New Roman" w:hAnsi="Times New Roman"/>
          <w:sz w:val="28"/>
          <w:szCs w:val="28"/>
        </w:rPr>
        <w:t xml:space="preserve">20 </w:t>
      </w:r>
      <w:r w:rsidRPr="00BE6231">
        <w:rPr>
          <w:rFonts w:ascii="Times New Roman" w:hAnsi="Times New Roman"/>
          <w:sz w:val="28"/>
          <w:szCs w:val="28"/>
        </w:rPr>
        <w:t>запланирован</w:t>
      </w:r>
      <w:r w:rsidR="00843CA1" w:rsidRPr="00BE6231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BE6231">
        <w:rPr>
          <w:rFonts w:ascii="Times New Roman" w:hAnsi="Times New Roman"/>
          <w:sz w:val="28"/>
          <w:szCs w:val="28"/>
        </w:rPr>
        <w:t xml:space="preserve">сь </w:t>
      </w:r>
      <w:r w:rsidR="00245CFD" w:rsidRPr="00BE6231">
        <w:rPr>
          <w:rFonts w:ascii="Times New Roman" w:hAnsi="Times New Roman"/>
          <w:sz w:val="28"/>
          <w:szCs w:val="28"/>
        </w:rPr>
        <w:t>1</w:t>
      </w:r>
      <w:r w:rsidR="00BE6231" w:rsidRPr="00BE6231">
        <w:rPr>
          <w:rFonts w:ascii="Times New Roman" w:hAnsi="Times New Roman"/>
          <w:sz w:val="28"/>
          <w:szCs w:val="28"/>
        </w:rPr>
        <w:t>5</w:t>
      </w:r>
      <w:bookmarkStart w:id="1" w:name="_GoBack"/>
      <w:bookmarkEnd w:id="1"/>
      <w:r w:rsidRPr="00BE6231">
        <w:rPr>
          <w:rFonts w:ascii="Times New Roman" w:hAnsi="Times New Roman"/>
          <w:sz w:val="28"/>
          <w:szCs w:val="28"/>
        </w:rPr>
        <w:t xml:space="preserve">. </w:t>
      </w:r>
    </w:p>
    <w:p w:rsidR="000F77B0" w:rsidRPr="003F5F20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231">
        <w:rPr>
          <w:rFonts w:ascii="Times New Roman" w:hAnsi="Times New Roman"/>
          <w:sz w:val="28"/>
          <w:szCs w:val="28"/>
        </w:rPr>
        <w:t xml:space="preserve">По итогам мониторинга ответственному </w:t>
      </w:r>
      <w:r w:rsidRPr="003F5F20">
        <w:rPr>
          <w:rFonts w:ascii="Times New Roman" w:hAnsi="Times New Roman"/>
          <w:sz w:val="28"/>
          <w:szCs w:val="28"/>
        </w:rPr>
        <w:t xml:space="preserve">исполнителю </w:t>
      </w:r>
      <w:r w:rsidR="002D4B73" w:rsidRPr="003F5F20">
        <w:rPr>
          <w:rFonts w:ascii="Times New Roman" w:hAnsi="Times New Roman"/>
          <w:sz w:val="28"/>
          <w:szCs w:val="28"/>
        </w:rPr>
        <w:t xml:space="preserve">программы </w:t>
      </w:r>
      <w:r w:rsidRPr="003F5F20">
        <w:rPr>
          <w:rFonts w:ascii="Times New Roman" w:hAnsi="Times New Roman"/>
          <w:sz w:val="28"/>
          <w:szCs w:val="28"/>
        </w:rPr>
        <w:t xml:space="preserve">необходимо принять меры по увеличению </w:t>
      </w:r>
      <w:proofErr w:type="gramStart"/>
      <w:r w:rsidRPr="003F5F20">
        <w:rPr>
          <w:rFonts w:ascii="Times New Roman" w:hAnsi="Times New Roman"/>
          <w:sz w:val="28"/>
          <w:szCs w:val="28"/>
        </w:rPr>
        <w:t xml:space="preserve">точности планирования </w:t>
      </w:r>
      <w:r w:rsidR="007E3D2D" w:rsidRPr="003F5F20">
        <w:rPr>
          <w:rFonts w:ascii="Times New Roman" w:hAnsi="Times New Roman"/>
          <w:sz w:val="28"/>
          <w:szCs w:val="28"/>
        </w:rPr>
        <w:t>сроков р</w:t>
      </w:r>
      <w:r w:rsidR="002D4B73" w:rsidRPr="003F5F20">
        <w:rPr>
          <w:rFonts w:ascii="Times New Roman" w:hAnsi="Times New Roman"/>
          <w:sz w:val="28"/>
          <w:szCs w:val="28"/>
        </w:rPr>
        <w:t>еализации мероприятий</w:t>
      </w:r>
      <w:proofErr w:type="gramEnd"/>
      <w:r w:rsidR="002D4B73" w:rsidRPr="003F5F20">
        <w:rPr>
          <w:rFonts w:ascii="Times New Roman" w:hAnsi="Times New Roman"/>
          <w:sz w:val="28"/>
          <w:szCs w:val="28"/>
        </w:rPr>
        <w:t xml:space="preserve"> программы, </w:t>
      </w:r>
      <w:r w:rsidR="007E3D2D" w:rsidRPr="003F5F20">
        <w:rPr>
          <w:rFonts w:ascii="Times New Roman" w:hAnsi="Times New Roman"/>
          <w:sz w:val="28"/>
          <w:szCs w:val="28"/>
        </w:rPr>
        <w:t xml:space="preserve">сроков наступления их </w:t>
      </w:r>
      <w:r w:rsidRPr="003F5F20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7E3D2D" w:rsidRPr="003F5F20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584715">
        <w:rPr>
          <w:rFonts w:ascii="Times New Roman" w:hAnsi="Times New Roman"/>
          <w:sz w:val="28"/>
          <w:szCs w:val="28"/>
        </w:rPr>
        <w:t>9 месяцев</w:t>
      </w:r>
      <w:r w:rsidR="0027094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6266FA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072D01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63998,78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7D" w:rsidRPr="00381E01" w:rsidRDefault="00072D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45762,21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 xml:space="preserve">едеральный 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072D01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072D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68,17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6E121C" w:rsidRDefault="005A527D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6E121C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63407,20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A527D" w:rsidRPr="00381E01" w:rsidRDefault="00192FD2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63569,35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A527D" w:rsidRPr="00381E01" w:rsidRDefault="00072D01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45694,04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A527D" w:rsidRPr="006C20AB" w:rsidRDefault="005A527D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A527D" w:rsidRPr="006C20AB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A527D" w:rsidRPr="00EA5247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5A527D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A527D" w:rsidRPr="00381E01" w:rsidRDefault="00854499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5A527D" w:rsidRPr="00381E01" w:rsidRDefault="00072D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933,22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24BF" w:rsidRPr="00D313CC" w:rsidTr="00657E75">
        <w:tc>
          <w:tcPr>
            <w:tcW w:w="635" w:type="dxa"/>
            <w:vAlign w:val="center"/>
          </w:tcPr>
          <w:p w:rsidR="007124BF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7124BF" w:rsidRPr="00D313CC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7124BF" w:rsidRPr="00D313CC" w:rsidRDefault="007124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124BF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7124BF" w:rsidRPr="00381E01" w:rsidRDefault="007124BF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1328,68</w:t>
            </w:r>
          </w:p>
        </w:tc>
        <w:tc>
          <w:tcPr>
            <w:tcW w:w="882" w:type="dxa"/>
            <w:vAlign w:val="center"/>
          </w:tcPr>
          <w:p w:rsidR="007124BF" w:rsidRPr="00381E01" w:rsidRDefault="00072D0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933,22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D84738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</w:t>
            </w:r>
            <w:r w:rsidR="00D84738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</w:t>
            </w:r>
            <w:r w:rsidR="00D84738">
              <w:rPr>
                <w:rFonts w:ascii="Times New Roman" w:hAnsi="Times New Roman"/>
                <w:sz w:val="16"/>
                <w:szCs w:val="16"/>
              </w:rPr>
              <w:t>14513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7124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D37D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D37D6" w:rsidRDefault="00CD37D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D847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4738" w:rsidRPr="00D313CC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7124BF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vAlign w:val="center"/>
          </w:tcPr>
          <w:p w:rsidR="005F0A9B" w:rsidRPr="00381E01" w:rsidRDefault="009F3DF5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570,69</w:t>
            </w:r>
          </w:p>
        </w:tc>
      </w:tr>
      <w:tr w:rsidR="00D84738" w:rsidRPr="00D313CC" w:rsidTr="00657E75">
        <w:tc>
          <w:tcPr>
            <w:tcW w:w="635" w:type="dxa"/>
            <w:vAlign w:val="center"/>
          </w:tcPr>
          <w:p w:rsidR="00D84738" w:rsidRPr="00D313CC" w:rsidRDefault="00D8473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D84738" w:rsidRPr="00700971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D84738" w:rsidRPr="00645880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D84738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84738" w:rsidRPr="00D313CC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D84738" w:rsidRPr="00D313CC" w:rsidRDefault="00D84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D84738" w:rsidRDefault="00D84738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22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ятия,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14513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84738" w:rsidRDefault="00D84738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D84738" w:rsidRDefault="00D84738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D84738" w:rsidRPr="00D313CC" w:rsidRDefault="00D84738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84738" w:rsidRPr="00381E01" w:rsidRDefault="00D84738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84738" w:rsidRPr="00381E01" w:rsidRDefault="00D84738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765,67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84738" w:rsidRPr="00381E01" w:rsidRDefault="00D84738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570,69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7124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23,3% мероприятий (план – 20 %)</w:t>
            </w:r>
            <w:r w:rsidR="00CD37D6">
              <w:rPr>
                <w:rFonts w:ascii="Times New Roman" w:hAnsi="Times New Roman"/>
                <w:sz w:val="16"/>
                <w:szCs w:val="16"/>
              </w:rPr>
              <w:t>, в 1 полугодии проведено 60 % (план – 50 %)</w:t>
            </w:r>
            <w:r w:rsidR="00D84738">
              <w:rPr>
                <w:rFonts w:ascii="Times New Roman" w:hAnsi="Times New Roman"/>
                <w:sz w:val="16"/>
                <w:szCs w:val="16"/>
              </w:rPr>
              <w:t>, за 9 месяцев проведено 73,33 % мероприятий (план – 75 %)</w:t>
            </w:r>
          </w:p>
        </w:tc>
      </w:tr>
      <w:tr w:rsidR="00851D5E" w:rsidRPr="00D313CC" w:rsidTr="003143BA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51D5E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E0F50">
              <w:rPr>
                <w:rFonts w:ascii="Times New Roman" w:hAnsi="Times New Roman"/>
                <w:sz w:val="16"/>
                <w:szCs w:val="16"/>
              </w:rPr>
              <w:t>90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  <w:r w:rsidR="00851D5E">
              <w:rPr>
                <w:rFonts w:ascii="Times New Roman" w:hAnsi="Times New Roman"/>
                <w:sz w:val="16"/>
                <w:szCs w:val="16"/>
              </w:rPr>
              <w:t>с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менов пр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и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няли уч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0E0F50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851D5E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="00851D5E"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 w:rsidR="000E0F50">
              <w:rPr>
                <w:rFonts w:ascii="Times New Roman" w:hAnsi="Times New Roman"/>
                <w:sz w:val="16"/>
                <w:szCs w:val="16"/>
              </w:rPr>
              <w:t>8</w:t>
            </w:r>
            <w:r w:rsidR="005C7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D5E"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520E8B" w:rsidRDefault="004E325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924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92403" w:rsidRDefault="00E9240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0E0F5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E0F50" w:rsidRPr="00D313CC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133A7C" w:rsidRDefault="00851D5E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133A7C" w:rsidRDefault="00F45F4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362,53</w:t>
            </w:r>
          </w:p>
        </w:tc>
      </w:tr>
      <w:tr w:rsidR="000E0F50" w:rsidRPr="00D313CC" w:rsidTr="003143BA">
        <w:tc>
          <w:tcPr>
            <w:tcW w:w="635" w:type="dxa"/>
            <w:vAlign w:val="center"/>
          </w:tcPr>
          <w:p w:rsidR="000E0F50" w:rsidRDefault="000E0F5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0E0F50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0E0F50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0E0F50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E0F50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E0F50" w:rsidRPr="00D313CC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0E0F50" w:rsidRPr="00D313CC" w:rsidRDefault="000E0F5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0E0F50" w:rsidRDefault="000E0F50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0E0F50" w:rsidRDefault="000E0F50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0E0F50" w:rsidRDefault="000E0F50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0E0F50" w:rsidRPr="00D313CC" w:rsidRDefault="000E0F50" w:rsidP="00E06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E0F50" w:rsidRPr="00133A7C" w:rsidRDefault="000E0F50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0F50" w:rsidRPr="00133A7C" w:rsidRDefault="000E0F50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E0F50" w:rsidRPr="00133A7C" w:rsidRDefault="000E0F50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362,53</w:t>
            </w:r>
          </w:p>
        </w:tc>
      </w:tr>
      <w:tr w:rsidR="00851D5E" w:rsidRPr="00D313CC" w:rsidTr="003143BA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851D5E" w:rsidP="004E32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37  призовых мест (план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4E325D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25D">
              <w:rPr>
                <w:rFonts w:ascii="Times New Roman" w:hAnsi="Times New Roman"/>
                <w:sz w:val="16"/>
                <w:szCs w:val="16"/>
              </w:rPr>
              <w:t>места)</w:t>
            </w:r>
            <w:r w:rsidR="00E92403">
              <w:rPr>
                <w:rFonts w:ascii="Times New Roman" w:hAnsi="Times New Roman"/>
                <w:sz w:val="16"/>
                <w:szCs w:val="16"/>
              </w:rPr>
              <w:t>, во 2 квартале – 20 призовых мест (план – 20 мест)</w:t>
            </w:r>
            <w:r w:rsidR="000E0F50">
              <w:rPr>
                <w:rFonts w:ascii="Times New Roman" w:hAnsi="Times New Roman"/>
                <w:sz w:val="16"/>
                <w:szCs w:val="16"/>
              </w:rPr>
              <w:t>, в 3 квартале занято 8 призовых мест (план – 8 мест)</w:t>
            </w:r>
          </w:p>
        </w:tc>
      </w:tr>
      <w:tr w:rsidR="00851D5E" w:rsidRPr="00D313CC" w:rsidTr="00333F8A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CB2B96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1433,73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851D5E" w:rsidRPr="00B64EBF" w:rsidRDefault="00851D5E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851D5E" w:rsidRPr="00B64EBF" w:rsidRDefault="00CB2B9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1433,73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F50497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EA55CC"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DB72A6" w:rsidP="00EA5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851D5E" w:rsidRDefault="00741F7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 </w:t>
            </w:r>
            <w:r w:rsidR="006F5AA7">
              <w:rPr>
                <w:rFonts w:ascii="Times New Roman" w:hAnsi="Times New Roman"/>
                <w:sz w:val="16"/>
                <w:szCs w:val="16"/>
              </w:rPr>
              <w:t xml:space="preserve">проведен, приняло участие </w:t>
            </w:r>
            <w:r w:rsidR="00E066D3">
              <w:rPr>
                <w:rFonts w:ascii="Times New Roman" w:hAnsi="Times New Roman"/>
                <w:sz w:val="16"/>
                <w:szCs w:val="16"/>
              </w:rPr>
              <w:t>7363</w:t>
            </w:r>
            <w:r w:rsidR="006F5AA7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о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век</w:t>
            </w:r>
            <w:r w:rsidR="00E066D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51D5E" w:rsidRDefault="00741F74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6F5A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F5AA7" w:rsidRDefault="006F5AA7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66D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66D3" w:rsidRPr="00D313CC" w:rsidRDefault="00E066D3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851D5E" w:rsidRPr="000E413E" w:rsidRDefault="00851D5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851D5E" w:rsidRPr="000E413E" w:rsidRDefault="00295570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</w:t>
            </w:r>
          </w:p>
        </w:tc>
      </w:tr>
      <w:tr w:rsidR="00295570" w:rsidRPr="00D313CC" w:rsidTr="00657E75">
        <w:trPr>
          <w:trHeight w:val="557"/>
        </w:trPr>
        <w:tc>
          <w:tcPr>
            <w:tcW w:w="635" w:type="dxa"/>
            <w:vAlign w:val="center"/>
          </w:tcPr>
          <w:p w:rsidR="00295570" w:rsidRPr="00D313CC" w:rsidRDefault="0029557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295570" w:rsidRPr="004F0D2C" w:rsidRDefault="0029557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ливой молодежью «Студенческая весна»</w:t>
            </w:r>
          </w:p>
        </w:tc>
        <w:tc>
          <w:tcPr>
            <w:tcW w:w="1190" w:type="dxa"/>
          </w:tcPr>
          <w:p w:rsidR="00295570" w:rsidRPr="00645880" w:rsidRDefault="0029557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295570" w:rsidRDefault="0029557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95570" w:rsidRPr="00D313CC" w:rsidRDefault="0029557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295570" w:rsidRPr="00D313CC" w:rsidRDefault="0029557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95570" w:rsidRDefault="00295570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проведен, приняло участие 7363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века/</w:t>
            </w:r>
          </w:p>
          <w:p w:rsidR="00295570" w:rsidRDefault="00295570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295570" w:rsidRDefault="00295570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295570" w:rsidRPr="00D313CC" w:rsidRDefault="00295570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vAlign w:val="center"/>
          </w:tcPr>
          <w:p w:rsidR="00295570" w:rsidRPr="000E413E" w:rsidRDefault="00295570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295570" w:rsidRPr="000E413E" w:rsidRDefault="00295570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295570" w:rsidRPr="000E413E" w:rsidRDefault="00295570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</w:t>
            </w:r>
          </w:p>
        </w:tc>
      </w:tr>
      <w:tr w:rsidR="00851D5E" w:rsidRPr="00D313CC" w:rsidTr="004946E4">
        <w:trPr>
          <w:trHeight w:val="403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E413E" w:rsidRDefault="00741F74" w:rsidP="006F5A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«Студенческая весна»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AA7">
              <w:rPr>
                <w:rFonts w:ascii="Times New Roman" w:hAnsi="Times New Roman"/>
                <w:sz w:val="16"/>
                <w:szCs w:val="16"/>
              </w:rPr>
              <w:t>проведен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851D5E" w:rsidRPr="00346B2D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B27C85">
              <w:rPr>
                <w:rFonts w:ascii="Times New Roman" w:hAnsi="Times New Roman"/>
                <w:sz w:val="16"/>
                <w:szCs w:val="16"/>
              </w:rPr>
              <w:t>3</w:t>
            </w:r>
            <w:r w:rsidR="000512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F120BA">
              <w:rPr>
                <w:rFonts w:ascii="Times New Roman" w:hAnsi="Times New Roman"/>
                <w:sz w:val="16"/>
                <w:szCs w:val="16"/>
              </w:rPr>
              <w:t>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F120BA">
              <w:rPr>
                <w:rFonts w:ascii="Times New Roman" w:hAnsi="Times New Roman"/>
                <w:sz w:val="16"/>
                <w:szCs w:val="16"/>
              </w:rPr>
              <w:t>2800</w:t>
            </w:r>
            <w:r w:rsidR="00B27C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125E46" w:rsidRDefault="0005122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27C8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27C85" w:rsidRDefault="00B27C8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F120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20BA" w:rsidRPr="00D313C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851D5E" w:rsidRPr="00BE17AE" w:rsidRDefault="00851D5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851D5E" w:rsidRPr="00BE17AE" w:rsidRDefault="00F120B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300,73</w:t>
            </w:r>
          </w:p>
        </w:tc>
      </w:tr>
      <w:tr w:rsidR="00F120BA" w:rsidRPr="00D313CC" w:rsidTr="00657E75">
        <w:tc>
          <w:tcPr>
            <w:tcW w:w="635" w:type="dxa"/>
            <w:vAlign w:val="center"/>
          </w:tcPr>
          <w:p w:rsidR="00F120BA" w:rsidRPr="00D313CC" w:rsidRDefault="00F120B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F120BA" w:rsidRPr="004F0D2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F120BA" w:rsidRPr="00645880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120BA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120BA" w:rsidRPr="00D313C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F120BA" w:rsidRPr="00D313C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F120BA" w:rsidRPr="00346B2D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2800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120BA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F120BA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F120BA" w:rsidRPr="00D313CC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vAlign w:val="center"/>
          </w:tcPr>
          <w:p w:rsidR="00F120BA" w:rsidRPr="00BE17AE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F120BA" w:rsidRPr="00BE17AE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F120BA" w:rsidRPr="00BE17AE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300,73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4A1681" w:rsidRDefault="00851D5E" w:rsidP="00745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 мероп</w:t>
            </w:r>
            <w:r w:rsidR="00BD1DBF">
              <w:rPr>
                <w:rFonts w:ascii="Times New Roman" w:hAnsi="Times New Roman"/>
                <w:sz w:val="16"/>
                <w:szCs w:val="16"/>
              </w:rPr>
              <w:t>риятие - 25 % (</w:t>
            </w:r>
            <w:r w:rsidR="007453D9">
              <w:rPr>
                <w:rFonts w:ascii="Times New Roman" w:hAnsi="Times New Roman"/>
                <w:sz w:val="16"/>
                <w:szCs w:val="16"/>
              </w:rPr>
              <w:t>план – 25 %), в 1 полугодии проведено 75 % мероприятий (план – 50 %</w:t>
            </w:r>
            <w:r w:rsidR="00BD1DBF">
              <w:rPr>
                <w:rFonts w:ascii="Times New Roman" w:hAnsi="Times New Roman"/>
                <w:sz w:val="16"/>
                <w:szCs w:val="16"/>
              </w:rPr>
              <w:t>)</w:t>
            </w:r>
            <w:r w:rsidR="00F120BA">
              <w:rPr>
                <w:rFonts w:ascii="Times New Roman" w:hAnsi="Times New Roman"/>
                <w:sz w:val="16"/>
                <w:szCs w:val="16"/>
              </w:rPr>
              <w:t>, за 9 мес</w:t>
            </w:r>
            <w:r w:rsidR="00F120BA">
              <w:rPr>
                <w:rFonts w:ascii="Times New Roman" w:hAnsi="Times New Roman"/>
                <w:sz w:val="16"/>
                <w:szCs w:val="16"/>
              </w:rPr>
              <w:t>я</w:t>
            </w:r>
            <w:r w:rsidR="00F120BA">
              <w:rPr>
                <w:rFonts w:ascii="Times New Roman" w:hAnsi="Times New Roman"/>
                <w:sz w:val="16"/>
                <w:szCs w:val="16"/>
              </w:rPr>
              <w:t>цев проведено 75 % (план – 75 %)</w:t>
            </w:r>
          </w:p>
        </w:tc>
      </w:tr>
      <w:tr w:rsidR="00851D5E" w:rsidRPr="00D313CC" w:rsidTr="00DB7717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851D5E" w:rsidRDefault="00EB0C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51D5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851D5E" w:rsidRPr="00D313CC" w:rsidRDefault="00521F0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B7717" w:rsidRDefault="00DB7717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F120B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выезд</w:t>
            </w:r>
            <w:r w:rsidR="00F120BA">
              <w:rPr>
                <w:rFonts w:ascii="Times New Roman" w:hAnsi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участием </w:t>
            </w:r>
            <w:r w:rsidR="00F120BA">
              <w:rPr>
                <w:rFonts w:ascii="Times New Roman" w:hAnsi="Times New Roman"/>
                <w:sz w:val="16"/>
                <w:szCs w:val="16"/>
              </w:rPr>
              <w:t>6260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51D5E" w:rsidRDefault="00851D5E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</w:t>
            </w:r>
            <w:r w:rsidR="00C74235">
              <w:rPr>
                <w:rFonts w:ascii="Times New Roman" w:hAnsi="Times New Roman"/>
                <w:sz w:val="16"/>
                <w:szCs w:val="16"/>
              </w:rPr>
              <w:t>нтрольное событие не состоялось</w:t>
            </w:r>
            <w:r w:rsidR="00DB77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177C" w:rsidRDefault="00DB7717" w:rsidP="00DB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F120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20BA" w:rsidRPr="00A55E1D" w:rsidRDefault="00F120BA" w:rsidP="00DB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51D5E" w:rsidRPr="00B7019A" w:rsidRDefault="00851D5E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51D5E" w:rsidRPr="00B7019A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B7019A" w:rsidRDefault="00F120B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F120BA" w:rsidRPr="00D313CC" w:rsidTr="00657E75">
        <w:tc>
          <w:tcPr>
            <w:tcW w:w="635" w:type="dxa"/>
            <w:vAlign w:val="center"/>
          </w:tcPr>
          <w:p w:rsidR="00F120BA" w:rsidRPr="00D313CC" w:rsidRDefault="00F120B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F120BA" w:rsidRPr="004F0D2C" w:rsidRDefault="00F120BA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lastRenderedPageBreak/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 xml:space="preserve">ческого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рел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F120BA" w:rsidRPr="00645880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F120BA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120BA" w:rsidRPr="00D313C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F120BA" w:rsidRPr="00D313CC" w:rsidRDefault="00F120B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120BA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5 выездов с участием 6260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120BA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контрольное событие не состоялось;</w:t>
            </w:r>
          </w:p>
          <w:p w:rsidR="00F120BA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F120BA" w:rsidRPr="00A55E1D" w:rsidRDefault="00F120B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33" w:type="dxa"/>
            <w:vAlign w:val="center"/>
          </w:tcPr>
          <w:p w:rsidR="00F120BA" w:rsidRPr="00B7019A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120BA" w:rsidRPr="00B7019A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F120BA" w:rsidRPr="00B7019A" w:rsidRDefault="00F120B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DB7717" w:rsidP="00971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событие не состоялось. </w:t>
            </w:r>
            <w:r w:rsidR="00293B93">
              <w:rPr>
                <w:rFonts w:ascii="Times New Roman" w:hAnsi="Times New Roman"/>
                <w:sz w:val="16"/>
                <w:szCs w:val="16"/>
              </w:rPr>
              <w:t>В 1 полугодии проведено 6</w:t>
            </w:r>
            <w:r>
              <w:rPr>
                <w:rFonts w:ascii="Times New Roman" w:hAnsi="Times New Roman"/>
                <w:sz w:val="16"/>
                <w:szCs w:val="16"/>
              </w:rPr>
              <w:t>0 % мероприятий (план – 50 %)</w:t>
            </w:r>
            <w:r w:rsidR="00F120BA">
              <w:rPr>
                <w:rFonts w:ascii="Times New Roman" w:hAnsi="Times New Roman"/>
                <w:sz w:val="16"/>
                <w:szCs w:val="16"/>
              </w:rPr>
              <w:t>. За 9 месяцев пров</w:t>
            </w:r>
            <w:r w:rsidR="00F120BA">
              <w:rPr>
                <w:rFonts w:ascii="Times New Roman" w:hAnsi="Times New Roman"/>
                <w:sz w:val="16"/>
                <w:szCs w:val="16"/>
              </w:rPr>
              <w:t>е</w:t>
            </w:r>
            <w:r w:rsidR="00F120BA">
              <w:rPr>
                <w:rFonts w:ascii="Times New Roman" w:hAnsi="Times New Roman"/>
                <w:sz w:val="16"/>
                <w:szCs w:val="16"/>
              </w:rPr>
              <w:t>дено 100 % мероприятий (план – 75 %)</w:t>
            </w:r>
          </w:p>
        </w:tc>
      </w:tr>
      <w:tr w:rsidR="00851D5E" w:rsidRPr="00D313CC" w:rsidTr="009D04DC">
        <w:tc>
          <w:tcPr>
            <w:tcW w:w="635" w:type="dxa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A448DE" w:rsidRDefault="00EB0C9B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851D5E" w:rsidRPr="00A448DE" w:rsidRDefault="009D04DC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851D5E" w:rsidRPr="00A448DE" w:rsidRDefault="00870E5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470,32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0E53" w:rsidRPr="00D313CC" w:rsidTr="00657E75">
        <w:tc>
          <w:tcPr>
            <w:tcW w:w="635" w:type="dxa"/>
            <w:vAlign w:val="center"/>
          </w:tcPr>
          <w:p w:rsidR="00870E53" w:rsidRPr="000812CC" w:rsidRDefault="00870E5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70E53" w:rsidRPr="00D313CC" w:rsidRDefault="00870E5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870E53" w:rsidRPr="00645880" w:rsidRDefault="00870E5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70E53" w:rsidRPr="00D313CC" w:rsidRDefault="00870E5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70E53" w:rsidRPr="00D313CC" w:rsidRDefault="00870E5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70E53" w:rsidRPr="00D313CC" w:rsidRDefault="00870E5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70E53" w:rsidRPr="00A448DE" w:rsidRDefault="00870E53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697,12</w:t>
            </w:r>
          </w:p>
        </w:tc>
        <w:tc>
          <w:tcPr>
            <w:tcW w:w="986" w:type="dxa"/>
            <w:vAlign w:val="center"/>
          </w:tcPr>
          <w:p w:rsidR="00870E53" w:rsidRPr="00A448DE" w:rsidRDefault="00870E53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713,13</w:t>
            </w:r>
          </w:p>
        </w:tc>
        <w:tc>
          <w:tcPr>
            <w:tcW w:w="882" w:type="dxa"/>
            <w:vAlign w:val="center"/>
          </w:tcPr>
          <w:p w:rsidR="00870E53" w:rsidRPr="00A448DE" w:rsidRDefault="00870E53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470,32</w:t>
            </w:r>
          </w:p>
        </w:tc>
      </w:tr>
      <w:tr w:rsidR="00851D5E" w:rsidRPr="00D313CC" w:rsidTr="00657E75">
        <w:tc>
          <w:tcPr>
            <w:tcW w:w="635" w:type="dxa"/>
            <w:vAlign w:val="center"/>
          </w:tcPr>
          <w:p w:rsidR="00851D5E" w:rsidRPr="000812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Pr="00645880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5A57CB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20D7" w:rsidRPr="00D313CC" w:rsidTr="006A6E4A">
        <w:tc>
          <w:tcPr>
            <w:tcW w:w="635" w:type="dxa"/>
            <w:vAlign w:val="center"/>
          </w:tcPr>
          <w:p w:rsidR="002520D7" w:rsidRPr="000812CC" w:rsidRDefault="002520D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2520D7" w:rsidRPr="004F0D2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2520D7" w:rsidRPr="00645880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2520D7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520D7" w:rsidRPr="00D313C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520D7" w:rsidRPr="00D313CC" w:rsidRDefault="002520D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520D7" w:rsidRDefault="002520D7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5B658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</w:t>
            </w:r>
            <w:r w:rsidR="006A6E4A">
              <w:rPr>
                <w:rFonts w:ascii="Times New Roman" w:hAnsi="Times New Roman"/>
                <w:sz w:val="16"/>
                <w:szCs w:val="16"/>
              </w:rPr>
              <w:t xml:space="preserve">6070 </w:t>
            </w:r>
            <w:r>
              <w:rPr>
                <w:rFonts w:ascii="Times New Roman" w:hAnsi="Times New Roman"/>
                <w:sz w:val="16"/>
                <w:szCs w:val="16"/>
              </w:rPr>
              <w:t>человек/</w:t>
            </w:r>
          </w:p>
          <w:p w:rsidR="002520D7" w:rsidRDefault="002520D7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B65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B6587" w:rsidRDefault="005B6587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A6E4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6E4A" w:rsidRPr="00D313CC" w:rsidRDefault="006A6E4A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2520D7" w:rsidRPr="00A448DE" w:rsidRDefault="00CD6E3C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vAlign w:val="center"/>
          </w:tcPr>
          <w:p w:rsidR="002520D7" w:rsidRPr="00A448DE" w:rsidRDefault="00CD6E3C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2520D7" w:rsidRPr="00A448DE" w:rsidRDefault="00CD6E3C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93,19</w:t>
            </w:r>
          </w:p>
        </w:tc>
      </w:tr>
      <w:tr w:rsidR="006A6E4A" w:rsidRPr="00D313CC" w:rsidTr="006A6E4A">
        <w:tc>
          <w:tcPr>
            <w:tcW w:w="635" w:type="dxa"/>
            <w:vAlign w:val="center"/>
          </w:tcPr>
          <w:p w:rsidR="006A6E4A" w:rsidRPr="00D313CC" w:rsidRDefault="006A6E4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6A6E4A" w:rsidRPr="004F0D2C" w:rsidRDefault="006A6E4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6A6E4A" w:rsidRPr="00645880" w:rsidRDefault="006A6E4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6A6E4A" w:rsidRDefault="006A6E4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A6E4A" w:rsidRPr="00D313CC" w:rsidRDefault="006A6E4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6A6E4A" w:rsidRPr="00D313CC" w:rsidRDefault="006A6E4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6A6E4A" w:rsidRDefault="006A6E4A" w:rsidP="00A30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6070 человек/</w:t>
            </w:r>
          </w:p>
          <w:p w:rsidR="006A6E4A" w:rsidRDefault="006A6E4A" w:rsidP="00A30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6A6E4A" w:rsidRDefault="006A6E4A" w:rsidP="00A30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6A6E4A" w:rsidRPr="00D313CC" w:rsidRDefault="006A6E4A" w:rsidP="00A30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33" w:type="dxa"/>
            <w:vAlign w:val="center"/>
          </w:tcPr>
          <w:p w:rsidR="006A6E4A" w:rsidRPr="00A448DE" w:rsidRDefault="006A6E4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A6E4A" w:rsidRPr="00A448DE" w:rsidRDefault="006A6E4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113,19</w:t>
            </w:r>
          </w:p>
        </w:tc>
        <w:tc>
          <w:tcPr>
            <w:tcW w:w="882" w:type="dxa"/>
            <w:vAlign w:val="center"/>
          </w:tcPr>
          <w:p w:rsidR="006A6E4A" w:rsidRPr="00A448DE" w:rsidRDefault="006A6E4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93,19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Pr="00D313C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0C0BC5" w:rsidRDefault="005B6BF3" w:rsidP="005B6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5</w:t>
            </w:r>
            <w:r w:rsidR="00851D5E">
              <w:rPr>
                <w:rFonts w:ascii="Times New Roman" w:hAnsi="Times New Roman"/>
                <w:sz w:val="16"/>
                <w:szCs w:val="16"/>
              </w:rPr>
              <w:t xml:space="preserve">0 % мероприятий </w:t>
            </w:r>
            <w:r>
              <w:rPr>
                <w:rFonts w:ascii="Times New Roman" w:hAnsi="Times New Roman"/>
                <w:sz w:val="16"/>
                <w:szCs w:val="16"/>
              </w:rPr>
              <w:t>(план-20 %)</w:t>
            </w:r>
            <w:r w:rsidR="005B6587">
              <w:rPr>
                <w:rFonts w:ascii="Times New Roman" w:hAnsi="Times New Roman"/>
                <w:sz w:val="16"/>
                <w:szCs w:val="16"/>
              </w:rPr>
              <w:t>, в 1 полугодии проведено 64 % (план – 50 %)</w:t>
            </w:r>
            <w:r w:rsidR="006A6E4A">
              <w:rPr>
                <w:rFonts w:ascii="Times New Roman" w:hAnsi="Times New Roman"/>
                <w:sz w:val="16"/>
                <w:szCs w:val="16"/>
              </w:rPr>
              <w:t>, за 9 месяцев проведено 64 % мероприятий (план – 75 %).</w:t>
            </w:r>
          </w:p>
        </w:tc>
      </w:tr>
      <w:tr w:rsidR="009D4B81" w:rsidRPr="00D313CC" w:rsidTr="00657E75">
        <w:tc>
          <w:tcPr>
            <w:tcW w:w="635" w:type="dxa"/>
            <w:vAlign w:val="center"/>
          </w:tcPr>
          <w:p w:rsidR="009D4B81" w:rsidRPr="00D313CC" w:rsidRDefault="009D4B81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9D4B81" w:rsidRPr="00232650" w:rsidRDefault="009D4B8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9D4B81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9D4B81" w:rsidRPr="00D313CC" w:rsidRDefault="009D4B8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9D4B81" w:rsidRDefault="00D22749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2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</w:t>
            </w:r>
            <w:r w:rsidR="009D4B8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9D4B81" w:rsidRDefault="009D4B81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D227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2749" w:rsidRDefault="00D22749" w:rsidP="009D4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1693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D4B81" w:rsidRPr="00DA54D5" w:rsidRDefault="004C0AA1" w:rsidP="004C0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E16939">
              <w:rPr>
                <w:rFonts w:ascii="Times New Roman" w:hAnsi="Times New Roman"/>
                <w:sz w:val="16"/>
                <w:szCs w:val="16"/>
              </w:rPr>
              <w:t xml:space="preserve"> 3 квартале контрольное событие не состоялось</w:t>
            </w:r>
          </w:p>
        </w:tc>
        <w:tc>
          <w:tcPr>
            <w:tcW w:w="1047" w:type="dxa"/>
            <w:gridSpan w:val="2"/>
            <w:vAlign w:val="center"/>
          </w:tcPr>
          <w:p w:rsidR="009D4B81" w:rsidRPr="00684664" w:rsidRDefault="009D4B8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4B81" w:rsidRPr="00684664" w:rsidRDefault="009D4B81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9D4B81" w:rsidRPr="00B7019A" w:rsidRDefault="00E16939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377,13</w:t>
            </w:r>
          </w:p>
        </w:tc>
      </w:tr>
      <w:tr w:rsidR="004C0AA1" w:rsidRPr="00D313CC" w:rsidTr="00657E75">
        <w:trPr>
          <w:trHeight w:val="1344"/>
        </w:trPr>
        <w:tc>
          <w:tcPr>
            <w:tcW w:w="635" w:type="dxa"/>
            <w:vAlign w:val="center"/>
          </w:tcPr>
          <w:p w:rsidR="004C0AA1" w:rsidRPr="00D313CC" w:rsidRDefault="004C0AA1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4C0AA1" w:rsidRPr="008C36F9" w:rsidRDefault="004C0AA1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4C0AA1" w:rsidRPr="00645880" w:rsidRDefault="004C0AA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4C0AA1" w:rsidRDefault="004C0AA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4C0AA1" w:rsidRPr="00D313CC" w:rsidRDefault="004C0AA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C0AA1" w:rsidRPr="00D313CC" w:rsidRDefault="004C0AA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4C0AA1" w:rsidRDefault="004C0AA1" w:rsidP="00A304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2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тия/</w:t>
            </w:r>
          </w:p>
          <w:p w:rsidR="004C0AA1" w:rsidRDefault="004C0AA1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4C0AA1" w:rsidRDefault="004C0AA1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4C0AA1" w:rsidRPr="00DA54D5" w:rsidRDefault="004C0AA1" w:rsidP="00A304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047" w:type="dxa"/>
            <w:gridSpan w:val="2"/>
            <w:vAlign w:val="center"/>
          </w:tcPr>
          <w:p w:rsidR="004C0AA1" w:rsidRPr="00684664" w:rsidRDefault="004C0AA1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4C0AA1" w:rsidRPr="00684664" w:rsidRDefault="004C0AA1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4C0AA1" w:rsidRPr="00B7019A" w:rsidRDefault="004C0AA1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377,13</w:t>
            </w:r>
          </w:p>
        </w:tc>
      </w:tr>
      <w:tr w:rsidR="00851D5E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D313CC" w:rsidRDefault="002120C3" w:rsidP="00212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состоялось. В 1 полугодии проведено 50 % мероприятий (план – 50 %).</w:t>
            </w:r>
            <w:r w:rsidR="004C0AA1">
              <w:rPr>
                <w:rFonts w:ascii="Times New Roman" w:hAnsi="Times New Roman"/>
                <w:sz w:val="16"/>
                <w:szCs w:val="16"/>
              </w:rPr>
              <w:t xml:space="preserve"> За 9 месяцев пров</w:t>
            </w:r>
            <w:r w:rsidR="004C0AA1">
              <w:rPr>
                <w:rFonts w:ascii="Times New Roman" w:hAnsi="Times New Roman"/>
                <w:sz w:val="16"/>
                <w:szCs w:val="16"/>
              </w:rPr>
              <w:t>е</w:t>
            </w:r>
            <w:r w:rsidR="004C0AA1">
              <w:rPr>
                <w:rFonts w:ascii="Times New Roman" w:hAnsi="Times New Roman"/>
                <w:sz w:val="16"/>
                <w:szCs w:val="16"/>
              </w:rPr>
              <w:t>дено 50 % мероприятий (план – 80 %)</w:t>
            </w:r>
          </w:p>
        </w:tc>
      </w:tr>
      <w:tr w:rsidR="00851D5E" w:rsidRPr="00D313CC" w:rsidTr="003710F1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92" w:type="dxa"/>
            <w:shd w:val="clear" w:color="auto" w:fill="auto"/>
          </w:tcPr>
          <w:p w:rsidR="00851D5E" w:rsidRPr="004F0D2C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</w:t>
            </w:r>
            <w:r w:rsidR="002B6B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851D5E" w:rsidRPr="00C5257B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60377,65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1D5E" w:rsidRPr="00C5257B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42924,94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882" w:type="dxa"/>
            <w:vAlign w:val="center"/>
          </w:tcPr>
          <w:p w:rsidR="00851D5E" w:rsidRPr="00313EFC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68,17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4B82" w:rsidRPr="00D313CC" w:rsidTr="00F758AD">
        <w:trPr>
          <w:trHeight w:val="268"/>
        </w:trPr>
        <w:tc>
          <w:tcPr>
            <w:tcW w:w="635" w:type="dxa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D4B82" w:rsidRPr="00D313CC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D4B82" w:rsidRDefault="002D4B8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D4B82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D4B82" w:rsidRPr="00C5257B" w:rsidRDefault="002D4B8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59786,07</w:t>
            </w:r>
          </w:p>
        </w:tc>
        <w:tc>
          <w:tcPr>
            <w:tcW w:w="986" w:type="dxa"/>
            <w:vAlign w:val="center"/>
          </w:tcPr>
          <w:p w:rsidR="002D4B82" w:rsidRPr="00C5257B" w:rsidRDefault="009C7C27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60288,89</w:t>
            </w:r>
          </w:p>
        </w:tc>
        <w:tc>
          <w:tcPr>
            <w:tcW w:w="882" w:type="dxa"/>
            <w:vAlign w:val="center"/>
          </w:tcPr>
          <w:p w:rsidR="002D4B82" w:rsidRPr="00C5257B" w:rsidRDefault="009C7C27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42856,77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851D5E" w:rsidRPr="00D313CC" w:rsidRDefault="00851D5E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851D5E" w:rsidRPr="00313EFC" w:rsidRDefault="00851D5E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851D5E" w:rsidRPr="005D21DE" w:rsidRDefault="00851D5E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 w:rsidR="00A345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  <w:r w:rsidR="009C7C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986" w:type="dxa"/>
            <w:vAlign w:val="center"/>
          </w:tcPr>
          <w:p w:rsidR="00851D5E" w:rsidRPr="00C5257B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8308,25</w:t>
            </w:r>
          </w:p>
        </w:tc>
        <w:tc>
          <w:tcPr>
            <w:tcW w:w="882" w:type="dxa"/>
            <w:vAlign w:val="center"/>
          </w:tcPr>
          <w:p w:rsidR="00851D5E" w:rsidRPr="00C5257B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5396,10</w:t>
            </w:r>
          </w:p>
        </w:tc>
      </w:tr>
      <w:tr w:rsidR="009C7C27" w:rsidRPr="00D313CC" w:rsidTr="00657E75">
        <w:trPr>
          <w:trHeight w:val="182"/>
        </w:trPr>
        <w:tc>
          <w:tcPr>
            <w:tcW w:w="635" w:type="dxa"/>
            <w:vAlign w:val="center"/>
          </w:tcPr>
          <w:p w:rsidR="009C7C27" w:rsidRPr="005D21DE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C7C27" w:rsidRPr="00D313CC" w:rsidRDefault="009C7C27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C7C27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88,76</w:t>
            </w:r>
          </w:p>
        </w:tc>
        <w:tc>
          <w:tcPr>
            <w:tcW w:w="882" w:type="dxa"/>
            <w:vAlign w:val="center"/>
          </w:tcPr>
          <w:p w:rsidR="009C7C27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68,17</w:t>
            </w:r>
          </w:p>
        </w:tc>
      </w:tr>
      <w:tr w:rsidR="009C7C27" w:rsidRPr="00D313CC" w:rsidTr="009C7C27">
        <w:trPr>
          <w:trHeight w:val="182"/>
        </w:trPr>
        <w:tc>
          <w:tcPr>
            <w:tcW w:w="635" w:type="dxa"/>
            <w:vAlign w:val="center"/>
          </w:tcPr>
          <w:p w:rsidR="009C7C27" w:rsidRPr="005D21DE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C7C27" w:rsidRPr="00D313CC" w:rsidRDefault="009C7C27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C7C27" w:rsidRDefault="009C7C27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C7C27" w:rsidRDefault="009C7C27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C7C27" w:rsidRDefault="009C7C27" w:rsidP="009C7C27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7C27" w:rsidRPr="00D313CC" w:rsidTr="00657E75">
        <w:trPr>
          <w:trHeight w:val="182"/>
        </w:trPr>
        <w:tc>
          <w:tcPr>
            <w:tcW w:w="635" w:type="dxa"/>
            <w:vAlign w:val="center"/>
          </w:tcPr>
          <w:p w:rsidR="009C7C27" w:rsidRPr="005D21DE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C7C27" w:rsidRPr="00D313CC" w:rsidRDefault="009C7C27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8193,67</w:t>
            </w:r>
          </w:p>
        </w:tc>
        <w:tc>
          <w:tcPr>
            <w:tcW w:w="986" w:type="dxa"/>
            <w:vAlign w:val="center"/>
          </w:tcPr>
          <w:p w:rsidR="009C7C27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8219,49</w:t>
            </w:r>
          </w:p>
        </w:tc>
        <w:tc>
          <w:tcPr>
            <w:tcW w:w="882" w:type="dxa"/>
            <w:vAlign w:val="center"/>
          </w:tcPr>
          <w:p w:rsidR="009C7C27" w:rsidRDefault="009C7C27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5327,93</w:t>
            </w:r>
          </w:p>
        </w:tc>
      </w:tr>
      <w:tr w:rsidR="009C7C27" w:rsidRPr="00D313CC" w:rsidTr="00657E75">
        <w:trPr>
          <w:trHeight w:val="182"/>
        </w:trPr>
        <w:tc>
          <w:tcPr>
            <w:tcW w:w="635" w:type="dxa"/>
            <w:vAlign w:val="center"/>
          </w:tcPr>
          <w:p w:rsidR="009C7C27" w:rsidRPr="005D21DE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C7C27" w:rsidRPr="00D313CC" w:rsidRDefault="009C7C27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C7C27" w:rsidRDefault="009C7C27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9C7C27" w:rsidRDefault="009C7C27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C7C27" w:rsidRDefault="009C7C27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C7C27" w:rsidRDefault="009C7C27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C7C27" w:rsidRDefault="009C7C27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1D5E" w:rsidRPr="00D313CC" w:rsidTr="00657E75">
        <w:trPr>
          <w:trHeight w:val="182"/>
        </w:trPr>
        <w:tc>
          <w:tcPr>
            <w:tcW w:w="635" w:type="dxa"/>
            <w:vAlign w:val="center"/>
          </w:tcPr>
          <w:p w:rsidR="00851D5E" w:rsidRPr="005D21D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851D5E" w:rsidRPr="005D21DE" w:rsidRDefault="00851D5E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="005C43EF">
              <w:rPr>
                <w:rFonts w:ascii="Times New Roman" w:hAnsi="Times New Roman"/>
                <w:sz w:val="16"/>
                <w:szCs w:val="16"/>
              </w:rPr>
              <w:t>ственных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  <w:r w:rsidR="00C861CA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51D5E" w:rsidRDefault="00851D5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51D5E" w:rsidRPr="00C5257B" w:rsidRDefault="00EB0C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51592,40</w:t>
            </w:r>
          </w:p>
        </w:tc>
        <w:tc>
          <w:tcPr>
            <w:tcW w:w="986" w:type="dxa"/>
            <w:vAlign w:val="center"/>
          </w:tcPr>
          <w:p w:rsidR="00851D5E" w:rsidRPr="00C5257B" w:rsidRDefault="00C861CA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52069,40</w:t>
            </w:r>
          </w:p>
        </w:tc>
        <w:tc>
          <w:tcPr>
            <w:tcW w:w="882" w:type="dxa"/>
            <w:vAlign w:val="center"/>
          </w:tcPr>
          <w:p w:rsidR="00851D5E" w:rsidRPr="00C5257B" w:rsidRDefault="00C861CA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37528,84</w:t>
            </w:r>
          </w:p>
        </w:tc>
      </w:tr>
      <w:tr w:rsidR="00C861CA" w:rsidRPr="00D313CC" w:rsidTr="00657E75">
        <w:trPr>
          <w:trHeight w:val="182"/>
        </w:trPr>
        <w:tc>
          <w:tcPr>
            <w:tcW w:w="635" w:type="dxa"/>
            <w:vAlign w:val="center"/>
          </w:tcPr>
          <w:p w:rsidR="00C861CA" w:rsidRPr="005D21DE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861CA" w:rsidRPr="00D313CC" w:rsidRDefault="00C861C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861CA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1CA" w:rsidRPr="00D313CC" w:rsidTr="00657E75">
        <w:trPr>
          <w:trHeight w:val="182"/>
        </w:trPr>
        <w:tc>
          <w:tcPr>
            <w:tcW w:w="635" w:type="dxa"/>
            <w:vAlign w:val="center"/>
          </w:tcPr>
          <w:p w:rsidR="00C861CA" w:rsidRPr="005D21DE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861CA" w:rsidRPr="00D313CC" w:rsidRDefault="00C861C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861CA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61CA" w:rsidRPr="00D313CC" w:rsidTr="00657E75">
        <w:trPr>
          <w:trHeight w:val="182"/>
        </w:trPr>
        <w:tc>
          <w:tcPr>
            <w:tcW w:w="635" w:type="dxa"/>
            <w:vAlign w:val="center"/>
          </w:tcPr>
          <w:p w:rsidR="00C861CA" w:rsidRPr="005D21DE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861CA" w:rsidRPr="00D313CC" w:rsidRDefault="00C861C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861CA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861CA" w:rsidRPr="00C5257B" w:rsidRDefault="00C861C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51592,40</w:t>
            </w:r>
          </w:p>
        </w:tc>
        <w:tc>
          <w:tcPr>
            <w:tcW w:w="986" w:type="dxa"/>
            <w:vAlign w:val="center"/>
          </w:tcPr>
          <w:p w:rsidR="00C861CA" w:rsidRPr="00C5257B" w:rsidRDefault="00C861C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52069,40</w:t>
            </w:r>
          </w:p>
        </w:tc>
        <w:tc>
          <w:tcPr>
            <w:tcW w:w="882" w:type="dxa"/>
            <w:vAlign w:val="center"/>
          </w:tcPr>
          <w:p w:rsidR="00C861CA" w:rsidRPr="00C5257B" w:rsidRDefault="00C861CA" w:rsidP="00A304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37528,84</w:t>
            </w:r>
          </w:p>
        </w:tc>
      </w:tr>
      <w:tr w:rsidR="00C861CA" w:rsidRPr="00D313CC" w:rsidTr="00657E75">
        <w:trPr>
          <w:trHeight w:val="182"/>
        </w:trPr>
        <w:tc>
          <w:tcPr>
            <w:tcW w:w="635" w:type="dxa"/>
            <w:vAlign w:val="center"/>
          </w:tcPr>
          <w:p w:rsidR="00C861CA" w:rsidRPr="005D21DE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861CA" w:rsidRPr="00D313CC" w:rsidRDefault="00C861CA" w:rsidP="00A304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861CA" w:rsidRDefault="00C861C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861CA" w:rsidRDefault="00C861C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C861CA" w:rsidRDefault="00C861CA" w:rsidP="00A304E6">
            <w:pPr>
              <w:spacing w:after="0" w:line="240" w:lineRule="auto"/>
              <w:jc w:val="center"/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605C58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908D3">
        <w:rPr>
          <w:rFonts w:ascii="Times New Roman" w:hAnsi="Times New Roman"/>
          <w:sz w:val="28"/>
          <w:szCs w:val="28"/>
        </w:rPr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5C58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554DCB">
        <w:rPr>
          <w:rFonts w:ascii="Times New Roman" w:hAnsi="Times New Roman"/>
          <w:sz w:val="28"/>
          <w:szCs w:val="28"/>
        </w:rPr>
        <w:t>18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турнир по плаванию, посвященный освобождению города Невинномысска от немецко-фашистских захватчиков;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девочек,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lastRenderedPageBreak/>
        <w:t>турнир города Невинномысска по настольному теннису, посвященного Дню защитника Отечества;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девушек 2006 года </w:t>
      </w:r>
      <w:r>
        <w:rPr>
          <w:rFonts w:ascii="Times New Roman" w:hAnsi="Times New Roman"/>
          <w:sz w:val="28"/>
          <w:szCs w:val="28"/>
        </w:rPr>
        <w:t xml:space="preserve">рождения </w:t>
      </w:r>
      <w:r w:rsidRPr="006A357D">
        <w:rPr>
          <w:rFonts w:ascii="Times New Roman" w:hAnsi="Times New Roman"/>
          <w:sz w:val="28"/>
          <w:szCs w:val="28"/>
        </w:rPr>
        <w:t>и младше, посвященное Международному женскому дню;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городской весенний турнир по настольному теннису;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турнир города по прыжкам на акробатической дорожке,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нный Дню Победы;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открытый городской турнир по настольному теннису, 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 xml:space="preserve">нный </w:t>
      </w:r>
      <w:r w:rsidR="009E1E0A" w:rsidRPr="009E17D7">
        <w:rPr>
          <w:rFonts w:ascii="Times New Roman" w:hAnsi="Times New Roman"/>
          <w:sz w:val="28"/>
          <w:szCs w:val="28"/>
        </w:rPr>
        <w:t>77-й годовщины Победы в Великой Отечественной войне</w:t>
      </w:r>
      <w:r w:rsidRPr="009E17D7">
        <w:rPr>
          <w:rFonts w:ascii="Times New Roman" w:hAnsi="Times New Roman"/>
          <w:sz w:val="28"/>
          <w:szCs w:val="28"/>
        </w:rPr>
        <w:t>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17D7">
        <w:rPr>
          <w:rFonts w:ascii="Times New Roman" w:hAnsi="Times New Roman"/>
          <w:bCs/>
          <w:color w:val="000000"/>
          <w:sz w:val="28"/>
          <w:szCs w:val="28"/>
        </w:rPr>
        <w:t>спартакиада среди все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9E17D7">
        <w:rPr>
          <w:rFonts w:ascii="Times New Roman" w:hAnsi="Times New Roman"/>
          <w:bCs/>
          <w:color w:val="000000"/>
          <w:sz w:val="28"/>
          <w:szCs w:val="28"/>
        </w:rPr>
        <w:t xml:space="preserve"> людей с ограниченными возможностями здоровья;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7D7">
        <w:rPr>
          <w:rFonts w:ascii="Times New Roman" w:hAnsi="Times New Roman"/>
          <w:sz w:val="28"/>
          <w:szCs w:val="28"/>
        </w:rPr>
        <w:t>велоэстафета</w:t>
      </w:r>
      <w:proofErr w:type="spellEnd"/>
      <w:r w:rsidRPr="009E17D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E17D7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нная</w:t>
      </w:r>
      <w:proofErr w:type="gramEnd"/>
      <w:r w:rsidRPr="009E17D7">
        <w:rPr>
          <w:rFonts w:ascii="Times New Roman" w:hAnsi="Times New Roman"/>
          <w:sz w:val="28"/>
          <w:szCs w:val="28"/>
        </w:rPr>
        <w:t xml:space="preserve"> 77-й годовщине Победы в Великой Отечественной войне;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среди юношей и девушек 2007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>-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 xml:space="preserve">2011 </w:t>
      </w:r>
      <w:r w:rsidR="009E1E0A">
        <w:rPr>
          <w:rFonts w:ascii="Times New Roman" w:hAnsi="Times New Roman"/>
          <w:sz w:val="28"/>
          <w:szCs w:val="28"/>
        </w:rPr>
        <w:t>годов рождения</w:t>
      </w:r>
      <w:r w:rsidRPr="009E17D7">
        <w:rPr>
          <w:rFonts w:ascii="Times New Roman" w:hAnsi="Times New Roman"/>
          <w:sz w:val="28"/>
          <w:szCs w:val="28"/>
        </w:rPr>
        <w:t>, посвященное памяти тренера В.Д.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>Окопного;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турнир по хоккею среди детских команд памяти Героя Советского Союза, Почетного гражданина Ставропольского края, города Невинномысска, ветерана Великой Отечественной войны </w:t>
      </w:r>
      <w:r w:rsidR="009E1E0A">
        <w:rPr>
          <w:rFonts w:ascii="Times New Roman" w:hAnsi="Times New Roman"/>
          <w:sz w:val="28"/>
          <w:szCs w:val="28"/>
        </w:rPr>
        <w:t xml:space="preserve">В.Я. </w:t>
      </w:r>
      <w:r w:rsidRPr="009E17D7">
        <w:rPr>
          <w:rFonts w:ascii="Times New Roman" w:hAnsi="Times New Roman"/>
          <w:sz w:val="28"/>
          <w:szCs w:val="28"/>
        </w:rPr>
        <w:t>Ткач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ва;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 xml:space="preserve">соревнования по быстрым шахматам, </w:t>
      </w:r>
      <w:proofErr w:type="gramStart"/>
      <w:r w:rsidRPr="009E17D7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е</w:t>
      </w:r>
      <w:r w:rsidRPr="009E17D7">
        <w:rPr>
          <w:rFonts w:ascii="Times New Roman" w:hAnsi="Times New Roman"/>
          <w:sz w:val="28"/>
          <w:szCs w:val="28"/>
        </w:rPr>
        <w:t>нное</w:t>
      </w:r>
      <w:proofErr w:type="gramEnd"/>
      <w:r w:rsidRPr="009E17D7">
        <w:rPr>
          <w:rFonts w:ascii="Times New Roman" w:hAnsi="Times New Roman"/>
          <w:sz w:val="28"/>
          <w:szCs w:val="28"/>
        </w:rPr>
        <w:t xml:space="preserve"> празднованию </w:t>
      </w:r>
      <w:r w:rsidR="009E1E0A" w:rsidRPr="009E17D7">
        <w:rPr>
          <w:rFonts w:ascii="Times New Roman" w:hAnsi="Times New Roman"/>
          <w:sz w:val="28"/>
          <w:szCs w:val="28"/>
        </w:rPr>
        <w:t>77-й годовщины Победы в Великой Отечественной войне</w:t>
      </w:r>
      <w:r w:rsidRPr="009E17D7">
        <w:rPr>
          <w:rFonts w:ascii="Times New Roman" w:hAnsi="Times New Roman"/>
          <w:sz w:val="28"/>
          <w:szCs w:val="28"/>
        </w:rPr>
        <w:t>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празднованию 77-й годовщины Победы в Великой Отечественной войне (День брасса);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мероприятия, посвященные празднованию Дня химика;</w:t>
      </w:r>
    </w:p>
    <w:p w:rsidR="007D61D8" w:rsidRPr="009E17D7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открытое Первенство г.</w:t>
      </w:r>
      <w:r w:rsidR="009E1E0A">
        <w:rPr>
          <w:rFonts w:ascii="Times New Roman" w:hAnsi="Times New Roman"/>
          <w:sz w:val="28"/>
          <w:szCs w:val="28"/>
        </w:rPr>
        <w:t xml:space="preserve"> </w:t>
      </w:r>
      <w:r w:rsidRPr="009E17D7">
        <w:rPr>
          <w:rFonts w:ascii="Times New Roman" w:hAnsi="Times New Roman"/>
          <w:sz w:val="28"/>
          <w:szCs w:val="28"/>
        </w:rPr>
        <w:t xml:space="preserve">Невинномысска по гандболу среди девушек 2007 </w:t>
      </w:r>
      <w:r w:rsidR="009E1E0A">
        <w:rPr>
          <w:rFonts w:ascii="Times New Roman" w:hAnsi="Times New Roman"/>
          <w:sz w:val="28"/>
          <w:szCs w:val="28"/>
        </w:rPr>
        <w:t>года рождения</w:t>
      </w:r>
      <w:r w:rsidRPr="009E17D7">
        <w:rPr>
          <w:rFonts w:ascii="Times New Roman" w:hAnsi="Times New Roman"/>
          <w:sz w:val="28"/>
          <w:szCs w:val="28"/>
        </w:rPr>
        <w:t xml:space="preserve"> и младше;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7D7">
        <w:rPr>
          <w:rFonts w:ascii="Times New Roman" w:hAnsi="Times New Roman"/>
          <w:sz w:val="28"/>
          <w:szCs w:val="28"/>
        </w:rPr>
        <w:t>муниципальный этап краевого фестиваля</w:t>
      </w:r>
      <w:r w:rsidR="00462FC1">
        <w:rPr>
          <w:rFonts w:ascii="Times New Roman" w:hAnsi="Times New Roman"/>
          <w:sz w:val="28"/>
          <w:szCs w:val="28"/>
        </w:rPr>
        <w:t xml:space="preserve"> детского дворового футбола 6*6;</w:t>
      </w:r>
    </w:p>
    <w:p w:rsidR="00D55954" w:rsidRPr="00F54139" w:rsidRDefault="00D55954" w:rsidP="00D5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городской турнир по пляжному волейболу среди мужских команд, п</w:t>
      </w:r>
      <w:r w:rsidRPr="00F54139">
        <w:rPr>
          <w:rFonts w:ascii="Times New Roman" w:hAnsi="Times New Roman"/>
          <w:sz w:val="28"/>
          <w:szCs w:val="28"/>
        </w:rPr>
        <w:t>о</w:t>
      </w:r>
      <w:r w:rsidRPr="00F54139">
        <w:rPr>
          <w:rFonts w:ascii="Times New Roman" w:hAnsi="Times New Roman"/>
          <w:sz w:val="28"/>
          <w:szCs w:val="28"/>
        </w:rPr>
        <w:t>священный  Дню физкультурника;</w:t>
      </w:r>
    </w:p>
    <w:p w:rsidR="00D55954" w:rsidRPr="00F54139" w:rsidRDefault="00D55954" w:rsidP="00D5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городской турнир краевого этапа Всероссийского фестиваля детского дворового баскетбола 3*3;</w:t>
      </w:r>
    </w:p>
    <w:p w:rsidR="00D55954" w:rsidRPr="00F54139" w:rsidRDefault="00D55954" w:rsidP="00D5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открытый городской турнир по настольному теннису, посвященного празднованию Дня города;</w:t>
      </w:r>
    </w:p>
    <w:p w:rsidR="00D55954" w:rsidRPr="00F54139" w:rsidRDefault="00D55954" w:rsidP="00D5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открытое Первенство города Невинномысска по гандболу среди дев</w:t>
      </w:r>
      <w:r w:rsidRPr="00F54139">
        <w:rPr>
          <w:rFonts w:ascii="Times New Roman" w:hAnsi="Times New Roman"/>
          <w:sz w:val="28"/>
          <w:szCs w:val="28"/>
        </w:rPr>
        <w:t>у</w:t>
      </w:r>
      <w:r w:rsidRPr="00F54139">
        <w:rPr>
          <w:rFonts w:ascii="Times New Roman" w:hAnsi="Times New Roman"/>
          <w:sz w:val="28"/>
          <w:szCs w:val="28"/>
        </w:rPr>
        <w:t>шек 2008 г.р. и младше, посвященное празднованию Дня города Невинн</w:t>
      </w:r>
      <w:r w:rsidRPr="00F54139">
        <w:rPr>
          <w:rFonts w:ascii="Times New Roman" w:hAnsi="Times New Roman"/>
          <w:sz w:val="28"/>
          <w:szCs w:val="28"/>
        </w:rPr>
        <w:t>о</w:t>
      </w:r>
      <w:r w:rsidRPr="00F54139">
        <w:rPr>
          <w:rFonts w:ascii="Times New Roman" w:hAnsi="Times New Roman"/>
          <w:sz w:val="28"/>
          <w:szCs w:val="28"/>
        </w:rPr>
        <w:t>мысска.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67">
        <w:rPr>
          <w:rFonts w:ascii="Times New Roman" w:hAnsi="Times New Roman"/>
          <w:sz w:val="28"/>
          <w:szCs w:val="28"/>
        </w:rPr>
        <w:t xml:space="preserve">В городских мероприятиях приняло участие </w:t>
      </w:r>
      <w:r w:rsidR="00462FC1">
        <w:rPr>
          <w:rFonts w:ascii="Times New Roman" w:hAnsi="Times New Roman"/>
          <w:sz w:val="28"/>
          <w:szCs w:val="28"/>
        </w:rPr>
        <w:t>14513</w:t>
      </w:r>
      <w:r w:rsidRPr="00041967">
        <w:rPr>
          <w:rFonts w:ascii="Times New Roman" w:hAnsi="Times New Roman"/>
          <w:sz w:val="28"/>
          <w:szCs w:val="28"/>
        </w:rPr>
        <w:t xml:space="preserve"> человек.</w:t>
      </w:r>
      <w:r w:rsidRPr="006A357D">
        <w:rPr>
          <w:rFonts w:ascii="Times New Roman" w:hAnsi="Times New Roman"/>
          <w:sz w:val="28"/>
          <w:szCs w:val="28"/>
        </w:rPr>
        <w:t xml:space="preserve"> </w:t>
      </w:r>
    </w:p>
    <w:p w:rsidR="007D61D8" w:rsidRPr="006A357D" w:rsidRDefault="007D61D8" w:rsidP="007D61D8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7565" w:rsidRDefault="00E60B4B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790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спортсменов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 по боксу;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lastRenderedPageBreak/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Краснодарского края по хоккею среди юношей до 15 лет;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региональн</w:t>
      </w:r>
      <w:r w:rsidR="00453ACC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6A357D">
        <w:rPr>
          <w:rFonts w:ascii="Times New Roman" w:hAnsi="Times New Roman"/>
          <w:sz w:val="28"/>
          <w:szCs w:val="28"/>
          <w:lang w:eastAsia="zh-CN"/>
        </w:rPr>
        <w:t>Куб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  <w:lang w:eastAsia="zh-CN"/>
        </w:rPr>
        <w:t>к по мини-футболу среди ветеранов любительских команд 45+;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357D">
        <w:rPr>
          <w:rFonts w:ascii="Times New Roman" w:hAnsi="Times New Roman"/>
          <w:bCs/>
          <w:sz w:val="28"/>
          <w:szCs w:val="28"/>
        </w:rPr>
        <w:t>Всероссийски</w:t>
      </w:r>
      <w:r w:rsidR="00453ACC">
        <w:rPr>
          <w:rFonts w:ascii="Times New Roman" w:hAnsi="Times New Roman"/>
          <w:bCs/>
          <w:sz w:val="28"/>
          <w:szCs w:val="28"/>
        </w:rPr>
        <w:t>е</w:t>
      </w:r>
      <w:r w:rsidRPr="006A357D">
        <w:rPr>
          <w:rFonts w:ascii="Times New Roman" w:hAnsi="Times New Roman"/>
          <w:bCs/>
          <w:sz w:val="28"/>
          <w:szCs w:val="28"/>
        </w:rPr>
        <w:t xml:space="preserve"> соревнования по синхронному катанию на коньках «Кубок </w:t>
      </w:r>
      <w:proofErr w:type="spellStart"/>
      <w:r w:rsidRPr="006A357D">
        <w:rPr>
          <w:rFonts w:ascii="Times New Roman" w:hAnsi="Times New Roman"/>
          <w:bCs/>
          <w:sz w:val="28"/>
          <w:szCs w:val="28"/>
        </w:rPr>
        <w:t>Мавис</w:t>
      </w:r>
      <w:proofErr w:type="spellEnd"/>
      <w:r w:rsidRPr="006A357D">
        <w:rPr>
          <w:rFonts w:ascii="Times New Roman" w:hAnsi="Times New Roman"/>
          <w:bCs/>
          <w:sz w:val="28"/>
          <w:szCs w:val="28"/>
        </w:rPr>
        <w:t>»;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тяжелой атлетике среди юношей и девушек в возрасте 2005-2007 </w:t>
      </w:r>
      <w:r w:rsidR="00453ACC">
        <w:rPr>
          <w:rFonts w:ascii="Times New Roman" w:hAnsi="Times New Roman"/>
          <w:sz w:val="28"/>
          <w:szCs w:val="28"/>
        </w:rPr>
        <w:t>годов рождения;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краевы</w:t>
      </w:r>
      <w:r w:rsidR="00453ACC">
        <w:rPr>
          <w:rFonts w:ascii="Times New Roman" w:hAnsi="Times New Roman"/>
          <w:sz w:val="28"/>
          <w:szCs w:val="28"/>
        </w:rPr>
        <w:t>е</w:t>
      </w:r>
      <w:r w:rsidRPr="006A357D">
        <w:rPr>
          <w:rFonts w:ascii="Times New Roman" w:hAnsi="Times New Roman"/>
          <w:sz w:val="28"/>
          <w:szCs w:val="28"/>
        </w:rPr>
        <w:t xml:space="preserve"> соревнования по художественной гимнастике;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чемпионат и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боксу среди юношей 13-14 лет;</w:t>
      </w:r>
    </w:p>
    <w:p w:rsidR="007D61D8" w:rsidRPr="006A357D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РОФСО «Юность России» по боксу среди юниоров 19-22 лет (2003-2000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 xml:space="preserve">), юниоров 17-18 лет (2005-2004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 w:rsidRPr="006A357D">
        <w:rPr>
          <w:rFonts w:ascii="Times New Roman" w:hAnsi="Times New Roman"/>
          <w:sz w:val="28"/>
          <w:szCs w:val="28"/>
        </w:rPr>
        <w:t>);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  <w:lang w:eastAsia="zh-CN"/>
        </w:rPr>
        <w:t>первенств</w:t>
      </w:r>
      <w:r w:rsidR="00453ACC">
        <w:rPr>
          <w:rFonts w:ascii="Times New Roman" w:hAnsi="Times New Roman"/>
          <w:sz w:val="28"/>
          <w:szCs w:val="28"/>
          <w:lang w:eastAsia="zh-CN"/>
        </w:rPr>
        <w:t>о</w:t>
      </w:r>
      <w:r w:rsidRPr="006A357D">
        <w:rPr>
          <w:rFonts w:ascii="Times New Roman" w:hAnsi="Times New Roman"/>
          <w:sz w:val="28"/>
          <w:szCs w:val="28"/>
        </w:rPr>
        <w:t xml:space="preserve"> Ставропольского края по баскетболу среди юношей и девушек 2009 </w:t>
      </w:r>
      <w:r w:rsidR="00453ACC">
        <w:rPr>
          <w:rFonts w:ascii="Times New Roman" w:hAnsi="Times New Roman"/>
          <w:sz w:val="28"/>
          <w:szCs w:val="28"/>
        </w:rPr>
        <w:t>года рождения</w:t>
      </w:r>
      <w:r w:rsidRPr="006A357D">
        <w:rPr>
          <w:rFonts w:ascii="Times New Roman" w:hAnsi="Times New Roman"/>
          <w:sz w:val="28"/>
          <w:szCs w:val="28"/>
        </w:rPr>
        <w:t>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краево</w:t>
      </w:r>
      <w:r w:rsidR="00453ACC">
        <w:rPr>
          <w:rFonts w:ascii="Times New Roman" w:hAnsi="Times New Roman"/>
          <w:sz w:val="28"/>
          <w:szCs w:val="28"/>
        </w:rPr>
        <w:t>й</w:t>
      </w:r>
      <w:r w:rsidRPr="006A357D">
        <w:rPr>
          <w:rFonts w:ascii="Times New Roman" w:hAnsi="Times New Roman"/>
          <w:sz w:val="28"/>
          <w:szCs w:val="28"/>
        </w:rPr>
        <w:t xml:space="preserve"> турнир по плаванию, посвященный памяти Заслуженного тренера </w:t>
      </w: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Григорьевича;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Ставропольского края по тяжелой атлетике;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МАО ДО ДЮСШ Родина по гандболу среди девушек 2007-2008 </w:t>
      </w:r>
      <w:r w:rsidR="00453ACC">
        <w:rPr>
          <w:rFonts w:ascii="Times New Roman" w:hAnsi="Times New Roman"/>
          <w:sz w:val="28"/>
          <w:szCs w:val="28"/>
        </w:rPr>
        <w:t>годов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</w:t>
      </w:r>
      <w:r w:rsidR="00453ACC">
        <w:rPr>
          <w:rFonts w:ascii="Times New Roman" w:hAnsi="Times New Roman"/>
          <w:sz w:val="28"/>
          <w:szCs w:val="28"/>
        </w:rPr>
        <w:t>е спортивные</w:t>
      </w:r>
      <w:r>
        <w:rPr>
          <w:rFonts w:ascii="Times New Roman" w:hAnsi="Times New Roman"/>
          <w:sz w:val="28"/>
          <w:szCs w:val="28"/>
        </w:rPr>
        <w:t xml:space="preserve"> соревнования по прыжкам на батуте и АКД, посвященны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памяти Калашникова;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соревнования по плаванию;</w:t>
      </w:r>
    </w:p>
    <w:p w:rsidR="007D61D8" w:rsidRDefault="00453ACC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7D61D8">
        <w:rPr>
          <w:rFonts w:ascii="Times New Roman" w:hAnsi="Times New Roman"/>
          <w:sz w:val="28"/>
          <w:szCs w:val="28"/>
        </w:rPr>
        <w:t xml:space="preserve"> и первенств</w:t>
      </w:r>
      <w:r>
        <w:rPr>
          <w:rFonts w:ascii="Times New Roman" w:hAnsi="Times New Roman"/>
          <w:sz w:val="28"/>
          <w:szCs w:val="28"/>
        </w:rPr>
        <w:t>о</w:t>
      </w:r>
      <w:r w:rsidR="007D61D8">
        <w:rPr>
          <w:rFonts w:ascii="Times New Roman" w:hAnsi="Times New Roman"/>
          <w:sz w:val="28"/>
          <w:szCs w:val="28"/>
        </w:rPr>
        <w:t xml:space="preserve"> России по кикбоксингу;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СКФО по тяжелой атлетике;</w:t>
      </w:r>
    </w:p>
    <w:p w:rsidR="007D61D8" w:rsidRDefault="007D61D8" w:rsidP="007D61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краево</w:t>
      </w:r>
      <w:r w:rsidR="0045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первенств</w:t>
      </w:r>
      <w:r w:rsidR="00453A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 во</w:t>
      </w:r>
      <w:r w:rsidR="00E60B4B">
        <w:rPr>
          <w:rFonts w:ascii="Times New Roman" w:hAnsi="Times New Roman"/>
          <w:sz w:val="28"/>
          <w:szCs w:val="28"/>
        </w:rPr>
        <w:t>лейболу среди девушек до 13 лет;</w:t>
      </w:r>
    </w:p>
    <w:p w:rsidR="00E60B4B" w:rsidRPr="00F54139" w:rsidRDefault="00E60B4B" w:rsidP="00E60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F54139">
        <w:rPr>
          <w:rFonts w:ascii="Times New Roman" w:hAnsi="Times New Roman"/>
          <w:sz w:val="28"/>
          <w:szCs w:val="28"/>
        </w:rPr>
        <w:t xml:space="preserve"> Ставропольского края по шахматам;</w:t>
      </w:r>
    </w:p>
    <w:p w:rsidR="00E60B4B" w:rsidRPr="00F54139" w:rsidRDefault="00E60B4B" w:rsidP="00E60B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Pr="00F54139">
        <w:rPr>
          <w:rFonts w:ascii="Times New Roman" w:hAnsi="Times New Roman"/>
          <w:sz w:val="28"/>
          <w:szCs w:val="28"/>
        </w:rPr>
        <w:t xml:space="preserve"> Ставропольского края по </w:t>
      </w:r>
      <w:proofErr w:type="spellStart"/>
      <w:r w:rsidRPr="00F54139">
        <w:rPr>
          <w:rFonts w:ascii="Times New Roman" w:hAnsi="Times New Roman"/>
          <w:sz w:val="28"/>
          <w:szCs w:val="28"/>
        </w:rPr>
        <w:t>дартсу</w:t>
      </w:r>
      <w:proofErr w:type="spellEnd"/>
      <w:r w:rsidRPr="00F54139">
        <w:rPr>
          <w:rFonts w:ascii="Times New Roman" w:hAnsi="Times New Roman"/>
          <w:sz w:val="28"/>
          <w:szCs w:val="28"/>
        </w:rPr>
        <w:t>.</w:t>
      </w:r>
    </w:p>
    <w:p w:rsidR="00D66AFB" w:rsidRDefault="0095439F" w:rsidP="00605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AD0C7C">
        <w:rPr>
          <w:rFonts w:ascii="Times New Roman" w:hAnsi="Times New Roman"/>
          <w:color w:val="000000"/>
          <w:sz w:val="28"/>
          <w:szCs w:val="28"/>
        </w:rPr>
        <w:t>65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1251E2" w:rsidRDefault="001251E2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BD57AB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7AB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>
        <w:rPr>
          <w:rFonts w:ascii="Times New Roman" w:hAnsi="Times New Roman"/>
          <w:sz w:val="28"/>
          <w:szCs w:val="28"/>
        </w:rPr>
        <w:t>проведен</w:t>
      </w:r>
      <w:r w:rsidR="00015E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03507" w:rsidRPr="00F91B41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мини-фестивали «Студенческая весна» (награждение победителей и призеров мероприятия). </w:t>
      </w:r>
    </w:p>
    <w:p w:rsidR="00E57642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городской</w:t>
      </w:r>
      <w:r w:rsidR="00E57642">
        <w:rPr>
          <w:rFonts w:ascii="Times New Roman" w:hAnsi="Times New Roman"/>
          <w:sz w:val="28"/>
          <w:szCs w:val="28"/>
        </w:rPr>
        <w:t xml:space="preserve"> фестиваль «Студенческая весна»;</w:t>
      </w:r>
    </w:p>
    <w:p w:rsidR="00F03507" w:rsidRDefault="00E57642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АРТ-фестиваль «Слияние»</w:t>
      </w:r>
      <w:r>
        <w:rPr>
          <w:rFonts w:ascii="Times New Roman" w:hAnsi="Times New Roman"/>
          <w:sz w:val="28"/>
          <w:szCs w:val="28"/>
        </w:rPr>
        <w:t>.</w:t>
      </w:r>
      <w:r w:rsidR="00F03507" w:rsidRPr="00F91B41">
        <w:rPr>
          <w:rFonts w:ascii="Times New Roman" w:hAnsi="Times New Roman"/>
          <w:sz w:val="28"/>
          <w:szCs w:val="28"/>
        </w:rPr>
        <w:t xml:space="preserve">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ыли проведены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112C">
        <w:rPr>
          <w:rFonts w:ascii="Times New Roman" w:hAnsi="Times New Roman"/>
          <w:sz w:val="28"/>
          <w:szCs w:val="28"/>
        </w:rPr>
        <w:t>ородской этап краевой научно</w:t>
      </w:r>
      <w:r>
        <w:rPr>
          <w:rFonts w:ascii="Times New Roman" w:hAnsi="Times New Roman"/>
          <w:sz w:val="28"/>
          <w:szCs w:val="28"/>
        </w:rPr>
        <w:t>-познавательной игры «Наука 0+»;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lastRenderedPageBreak/>
        <w:t xml:space="preserve">Всероссийский Урок с предпринимателем и проведение </w:t>
      </w:r>
      <w:proofErr w:type="gramStart"/>
      <w:r w:rsidRPr="004765F5">
        <w:rPr>
          <w:rFonts w:ascii="Times New Roman" w:hAnsi="Times New Roman"/>
          <w:sz w:val="28"/>
          <w:szCs w:val="28"/>
        </w:rPr>
        <w:t>бизнес-симулятора</w:t>
      </w:r>
      <w:proofErr w:type="gramEnd"/>
      <w:r w:rsidRPr="004765F5">
        <w:rPr>
          <w:rFonts w:ascii="Times New Roman" w:hAnsi="Times New Roman"/>
          <w:sz w:val="28"/>
          <w:szCs w:val="28"/>
        </w:rPr>
        <w:t xml:space="preserve"> «В поисках идеального бизнеса» в рамках Дня российского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EC8">
        <w:rPr>
          <w:rFonts w:ascii="Times New Roman" w:hAnsi="Times New Roman"/>
          <w:sz w:val="28"/>
          <w:szCs w:val="28"/>
        </w:rPr>
        <w:t>городской фестиваль граффити « Моя страна - Моя горд</w:t>
      </w:r>
      <w:r>
        <w:rPr>
          <w:rFonts w:ascii="Times New Roman" w:hAnsi="Times New Roman"/>
          <w:sz w:val="28"/>
          <w:szCs w:val="28"/>
        </w:rPr>
        <w:t>ость!»;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04C3">
        <w:rPr>
          <w:rFonts w:ascii="Times New Roman" w:hAnsi="Times New Roman"/>
          <w:sz w:val="28"/>
          <w:szCs w:val="28"/>
        </w:rPr>
        <w:t>онцертн</w:t>
      </w:r>
      <w:r>
        <w:rPr>
          <w:rFonts w:ascii="Times New Roman" w:hAnsi="Times New Roman"/>
          <w:sz w:val="28"/>
          <w:szCs w:val="28"/>
        </w:rPr>
        <w:t>ая программа</w:t>
      </w:r>
      <w:r w:rsidRPr="005E04C3">
        <w:rPr>
          <w:rFonts w:ascii="Times New Roman" w:hAnsi="Times New Roman"/>
          <w:sz w:val="28"/>
          <w:szCs w:val="28"/>
        </w:rPr>
        <w:t>, посвященная Дню Молодежи-2022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right="-87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онлайн-акции, </w:t>
      </w:r>
      <w:r w:rsidRPr="00085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празднования </w:t>
      </w:r>
      <w:r w:rsidRPr="00085F8D">
        <w:rPr>
          <w:rFonts w:ascii="Times New Roman" w:hAnsi="Times New Roman"/>
          <w:color w:val="000000"/>
          <w:sz w:val="28"/>
          <w:szCs w:val="28"/>
        </w:rPr>
        <w:t xml:space="preserve">Дня семьи, любви </w:t>
      </w:r>
      <w:r>
        <w:rPr>
          <w:rFonts w:ascii="Times New Roman" w:hAnsi="Times New Roman"/>
          <w:color w:val="000000"/>
          <w:sz w:val="28"/>
          <w:szCs w:val="28"/>
        </w:rPr>
        <w:t xml:space="preserve"> и верности;</w:t>
      </w:r>
    </w:p>
    <w:p w:rsidR="00F03507" w:rsidRPr="00176B1C" w:rsidRDefault="00F03507" w:rsidP="00F03507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6B1C">
        <w:rPr>
          <w:rFonts w:ascii="Times New Roman" w:hAnsi="Times New Roman"/>
          <w:bCs/>
          <w:sz w:val="28"/>
          <w:szCs w:val="28"/>
        </w:rPr>
        <w:t>реализация проекта «Невинномысский Молодежный Совет»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3507" w:rsidRPr="00176B1C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В мероприятиях по работе с инициативной группой и талантливой молодежью приняло участие </w:t>
      </w:r>
      <w:r w:rsidR="00E57642">
        <w:rPr>
          <w:rFonts w:ascii="Times New Roman" w:hAnsi="Times New Roman"/>
          <w:color w:val="000000" w:themeColor="text1"/>
          <w:sz w:val="28"/>
          <w:szCs w:val="28"/>
        </w:rPr>
        <w:t>7363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76B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3507" w:rsidRPr="006A357D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гражданскому образованию и патриотическому воспитанию молодежи города </w:t>
      </w:r>
      <w:r>
        <w:rPr>
          <w:rFonts w:ascii="Times New Roman" w:hAnsi="Times New Roman"/>
          <w:sz w:val="28"/>
          <w:szCs w:val="28"/>
        </w:rPr>
        <w:t>проведен</w:t>
      </w:r>
      <w:r w:rsidR="00015E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F03507" w:rsidRPr="006A357D" w:rsidRDefault="00F03507" w:rsidP="00F03507">
      <w:pPr>
        <w:pStyle w:val="af3"/>
        <w:suppressAutoHyphens/>
        <w:ind w:left="709" w:firstLine="0"/>
        <w:rPr>
          <w:szCs w:val="28"/>
        </w:rPr>
      </w:pPr>
      <w:r w:rsidRPr="006A357D">
        <w:rPr>
          <w:szCs w:val="28"/>
        </w:rPr>
        <w:t>«День мужества» для допризывной молодежи;</w:t>
      </w:r>
    </w:p>
    <w:p w:rsidR="00F03507" w:rsidRDefault="00F03507" w:rsidP="00F03507">
      <w:pPr>
        <w:pStyle w:val="af3"/>
        <w:suppressAutoHyphens/>
        <w:ind w:left="709" w:firstLine="0"/>
        <w:rPr>
          <w:szCs w:val="28"/>
        </w:rPr>
      </w:pPr>
      <w:r>
        <w:rPr>
          <w:szCs w:val="28"/>
        </w:rPr>
        <w:t xml:space="preserve">«Георгиевская ленточка» </w:t>
      </w:r>
      <w:r w:rsidRPr="006A357D">
        <w:rPr>
          <w:szCs w:val="28"/>
        </w:rPr>
        <w:t>(изготовление георгиевских лент).</w:t>
      </w:r>
    </w:p>
    <w:p w:rsidR="00F03507" w:rsidRDefault="00F03507" w:rsidP="00F03507">
      <w:pPr>
        <w:pStyle w:val="af3"/>
        <w:suppressAutoHyphens/>
        <w:ind w:left="709" w:firstLine="0"/>
        <w:rPr>
          <w:szCs w:val="28"/>
        </w:rPr>
      </w:pPr>
      <w:r w:rsidRPr="00F91B41">
        <w:rPr>
          <w:szCs w:val="28"/>
        </w:rPr>
        <w:t>«Вахта памяти» городской ту</w:t>
      </w:r>
      <w:r>
        <w:rPr>
          <w:szCs w:val="28"/>
        </w:rPr>
        <w:t>ристический слет среди молодежи</w:t>
      </w:r>
      <w:r w:rsidRPr="00856923">
        <w:rPr>
          <w:color w:val="000000" w:themeColor="text1"/>
          <w:szCs w:val="28"/>
        </w:rPr>
        <w:t>.</w:t>
      </w:r>
      <w:r w:rsidRPr="00F91B41">
        <w:rPr>
          <w:szCs w:val="28"/>
        </w:rPr>
        <w:t xml:space="preserve"> </w:t>
      </w:r>
    </w:p>
    <w:p w:rsidR="00E57642" w:rsidRDefault="00E57642" w:rsidP="00F03507">
      <w:pPr>
        <w:pStyle w:val="af3"/>
        <w:suppressAutoHyphens/>
        <w:ind w:left="709" w:firstLine="0"/>
        <w:rPr>
          <w:szCs w:val="28"/>
        </w:rPr>
      </w:pPr>
      <w:r>
        <w:rPr>
          <w:szCs w:val="28"/>
        </w:rPr>
        <w:t>Начата подготовка к военно-спортивной игре «Орленок».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305F2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305F29">
        <w:rPr>
          <w:rFonts w:ascii="Times New Roman" w:hAnsi="Times New Roman"/>
          <w:sz w:val="28"/>
          <w:szCs w:val="28"/>
        </w:rPr>
        <w:t xml:space="preserve">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0">
        <w:rPr>
          <w:rFonts w:ascii="Times New Roman" w:hAnsi="Times New Roman"/>
          <w:bCs/>
          <w:sz w:val="28"/>
          <w:szCs w:val="28"/>
        </w:rPr>
        <w:t>X слет волонтеров учреждений среднего общего образования, среднего профессионального и высшего образования города Невинномысска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3507" w:rsidRPr="006A357D" w:rsidRDefault="00F03507" w:rsidP="00F03507">
      <w:pPr>
        <w:pStyle w:val="af3"/>
        <w:suppressAutoHyphens/>
        <w:ind w:left="0" w:firstLine="707"/>
        <w:rPr>
          <w:szCs w:val="28"/>
        </w:rPr>
      </w:pPr>
      <w:r w:rsidRPr="006A357D">
        <w:rPr>
          <w:szCs w:val="28"/>
        </w:rPr>
        <w:t xml:space="preserve">В мероприятиях по организации деятельности студенческих и волонтерских отрядов приняло </w:t>
      </w:r>
      <w:r w:rsidRPr="00E650A5">
        <w:rPr>
          <w:szCs w:val="28"/>
        </w:rPr>
        <w:t>участие 2800</w:t>
      </w:r>
      <w:r w:rsidRPr="006A357D">
        <w:rPr>
          <w:szCs w:val="28"/>
        </w:rPr>
        <w:t xml:space="preserve"> человек.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</w:t>
      </w:r>
      <w:r w:rsidR="00793498">
        <w:rPr>
          <w:rFonts w:ascii="Times New Roman" w:hAnsi="Times New Roman"/>
          <w:sz w:val="28"/>
          <w:szCs w:val="28"/>
        </w:rPr>
        <w:t>проведено:</w:t>
      </w:r>
      <w:r w:rsidRPr="006A357D">
        <w:rPr>
          <w:rFonts w:ascii="Times New Roman" w:hAnsi="Times New Roman"/>
          <w:sz w:val="28"/>
          <w:szCs w:val="28"/>
        </w:rPr>
        <w:t xml:space="preserve"> 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EF">
        <w:rPr>
          <w:rFonts w:ascii="Times New Roman" w:hAnsi="Times New Roman"/>
          <w:sz w:val="28"/>
          <w:szCs w:val="28"/>
        </w:rPr>
        <w:t>обучающий выезд бойцов городского студенческого педагогического от</w:t>
      </w:r>
      <w:r>
        <w:rPr>
          <w:rFonts w:ascii="Times New Roman" w:hAnsi="Times New Roman"/>
          <w:sz w:val="28"/>
          <w:szCs w:val="28"/>
        </w:rPr>
        <w:t>ряда «Штормовое предупреждение»;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 на м</w:t>
      </w:r>
      <w:r w:rsidRPr="003A6B0C">
        <w:rPr>
          <w:rFonts w:ascii="Times New Roman" w:hAnsi="Times New Roman"/>
          <w:color w:val="000000"/>
          <w:sz w:val="28"/>
          <w:szCs w:val="28"/>
        </w:rPr>
        <w:t>олодежный образовательный форум «Поиск»</w:t>
      </w:r>
      <w:r w:rsidR="00E57642">
        <w:rPr>
          <w:rFonts w:ascii="Times New Roman" w:hAnsi="Times New Roman"/>
          <w:color w:val="000000"/>
          <w:sz w:val="28"/>
          <w:szCs w:val="28"/>
        </w:rPr>
        <w:t>;</w:t>
      </w:r>
    </w:p>
    <w:p w:rsidR="00E57642" w:rsidRPr="00F54139" w:rsidRDefault="00E57642" w:rsidP="00E576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139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F54139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ь</w:t>
      </w:r>
      <w:r w:rsidRPr="00F54139">
        <w:rPr>
          <w:rFonts w:ascii="Times New Roman" w:hAnsi="Times New Roman"/>
          <w:bCs/>
          <w:sz w:val="28"/>
          <w:szCs w:val="28"/>
        </w:rPr>
        <w:t xml:space="preserve"> работающей молод</w:t>
      </w:r>
      <w:r>
        <w:rPr>
          <w:rFonts w:ascii="Times New Roman" w:hAnsi="Times New Roman"/>
          <w:bCs/>
          <w:sz w:val="28"/>
          <w:szCs w:val="28"/>
        </w:rPr>
        <w:t>е</w:t>
      </w:r>
      <w:r w:rsidRPr="00F54139">
        <w:rPr>
          <w:rFonts w:ascii="Times New Roman" w:hAnsi="Times New Roman"/>
          <w:bCs/>
          <w:sz w:val="28"/>
          <w:szCs w:val="28"/>
        </w:rPr>
        <w:t>жи «На высоте»;</w:t>
      </w:r>
    </w:p>
    <w:p w:rsidR="00E57642" w:rsidRPr="00F54139" w:rsidRDefault="00E57642" w:rsidP="00E57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участие в краевой акции «Займись делом»;</w:t>
      </w:r>
    </w:p>
    <w:p w:rsidR="00E57642" w:rsidRPr="00F54139" w:rsidRDefault="00E57642" w:rsidP="00E57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выезд XXIV Школа актива лидеров детских и молодежных  общ</w:t>
      </w:r>
      <w:r w:rsidRPr="00F54139">
        <w:rPr>
          <w:rFonts w:ascii="Times New Roman" w:hAnsi="Times New Roman"/>
          <w:sz w:val="28"/>
          <w:szCs w:val="28"/>
        </w:rPr>
        <w:t>е</w:t>
      </w:r>
      <w:r w:rsidRPr="00F54139">
        <w:rPr>
          <w:rFonts w:ascii="Times New Roman" w:hAnsi="Times New Roman"/>
          <w:sz w:val="28"/>
          <w:szCs w:val="28"/>
        </w:rPr>
        <w:t>ственных объединений.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</w:t>
      </w:r>
      <w:r w:rsidRPr="00305F2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Pr="00305F2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305F29">
        <w:rPr>
          <w:rFonts w:ascii="Times New Roman" w:hAnsi="Times New Roman"/>
          <w:sz w:val="28"/>
          <w:szCs w:val="28"/>
        </w:rPr>
        <w:t xml:space="preserve"> мероприятия без использования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2210">
        <w:rPr>
          <w:rFonts w:ascii="Times New Roman" w:hAnsi="Times New Roman"/>
          <w:sz w:val="28"/>
          <w:szCs w:val="28"/>
        </w:rPr>
        <w:t>раевой автопробег «Эх, путь - дорожка фронтовая»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57">
        <w:rPr>
          <w:rFonts w:ascii="Times New Roman" w:hAnsi="Times New Roman"/>
          <w:sz w:val="28"/>
          <w:szCs w:val="28"/>
        </w:rPr>
        <w:t>акция «Знамя Победы»</w:t>
      </w:r>
      <w:r>
        <w:rPr>
          <w:rFonts w:ascii="Times New Roman" w:hAnsi="Times New Roman"/>
          <w:sz w:val="28"/>
          <w:szCs w:val="28"/>
        </w:rPr>
        <w:t>;</w:t>
      </w:r>
    </w:p>
    <w:p w:rsidR="00F03507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C2DC6">
        <w:rPr>
          <w:rFonts w:ascii="Times New Roman" w:hAnsi="Times New Roman"/>
          <w:sz w:val="28"/>
          <w:szCs w:val="28"/>
        </w:rPr>
        <w:t xml:space="preserve">раевой автопробег,  посвященный 77-й годовщине Победы в Великой Отечественной войне 1941-1945 </w:t>
      </w:r>
      <w:proofErr w:type="spellStart"/>
      <w:r w:rsidRPr="002C2DC6">
        <w:rPr>
          <w:rFonts w:ascii="Times New Roman" w:hAnsi="Times New Roman"/>
          <w:sz w:val="28"/>
          <w:szCs w:val="28"/>
        </w:rPr>
        <w:t>г.</w:t>
      </w:r>
      <w:proofErr w:type="gramStart"/>
      <w:r w:rsidRPr="002C2DC6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C2DC6">
        <w:rPr>
          <w:rFonts w:ascii="Times New Roman" w:hAnsi="Times New Roman"/>
          <w:sz w:val="28"/>
          <w:szCs w:val="28"/>
        </w:rPr>
        <w:t>.</w:t>
      </w:r>
      <w:r w:rsidR="00873825">
        <w:rPr>
          <w:rFonts w:ascii="Times New Roman" w:hAnsi="Times New Roman"/>
          <w:sz w:val="28"/>
          <w:szCs w:val="28"/>
        </w:rPr>
        <w:t>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</w:t>
      </w:r>
      <w:proofErr w:type="spellStart"/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F54139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#ВРЕМЯДЛЯСЕМЬИ</w:t>
        </w:r>
      </w:hyperlink>
      <w:r w:rsidRPr="00F54139">
        <w:rPr>
          <w:rFonts w:ascii="Times New Roman" w:hAnsi="Times New Roman"/>
          <w:sz w:val="28"/>
          <w:szCs w:val="28"/>
        </w:rPr>
        <w:t xml:space="preserve">, 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преддверии празднования Дня семьи, любви и верности;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sz w:val="28"/>
          <w:szCs w:val="28"/>
        </w:rPr>
        <w:t>прошел о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нлайн-</w:t>
      </w:r>
      <w:proofErr w:type="spellStart"/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«Мои традиции»;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4139">
        <w:rPr>
          <w:rFonts w:ascii="Times New Roman" w:hAnsi="Times New Roman"/>
          <w:sz w:val="28"/>
          <w:szCs w:val="28"/>
        </w:rPr>
        <w:t>акция «</w:t>
      </w:r>
      <w:r w:rsidRPr="00F541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Ромашковое «фото-поле»;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54139">
        <w:rPr>
          <w:rFonts w:ascii="Times New Roman" w:hAnsi="Times New Roman"/>
          <w:sz w:val="28"/>
          <w:szCs w:val="28"/>
        </w:rPr>
        <w:t xml:space="preserve">акция </w:t>
      </w:r>
      <w:r w:rsidRPr="00F54139">
        <w:rPr>
          <w:rFonts w:ascii="Times New Roman" w:hAnsi="Times New Roman"/>
          <w:sz w:val="28"/>
          <w:szCs w:val="28"/>
          <w:lang w:eastAsia="zh-CN"/>
        </w:rPr>
        <w:t>«Флаги России»;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4139">
        <w:rPr>
          <w:rFonts w:ascii="Times New Roman" w:hAnsi="Times New Roman"/>
          <w:sz w:val="28"/>
          <w:szCs w:val="28"/>
        </w:rPr>
        <w:t>сероссийская акция «Мы граждане России»;</w:t>
      </w:r>
    </w:p>
    <w:p w:rsidR="00940C71" w:rsidRPr="00F54139" w:rsidRDefault="00940C71" w:rsidP="00940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  <w:lang w:eastAsia="zh-CN"/>
        </w:rPr>
        <w:t xml:space="preserve">автопробег </w:t>
      </w:r>
      <w:r w:rsidRPr="00F54139">
        <w:rPr>
          <w:rFonts w:ascii="Times New Roman" w:hAnsi="Times New Roman"/>
          <w:sz w:val="28"/>
          <w:szCs w:val="28"/>
        </w:rPr>
        <w:t>«</w:t>
      </w:r>
      <w:proofErr w:type="spellStart"/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Pr="00F54139">
        <w:rPr>
          <w:rFonts w:ascii="Times New Roman" w:hAnsi="Times New Roman"/>
          <w:sz w:val="28"/>
          <w:szCs w:val="28"/>
        </w:rPr>
        <w:t xml:space="preserve"> мир! </w:t>
      </w:r>
      <w:proofErr w:type="spellStart"/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Pr="00F54139">
        <w:rPr>
          <w:rFonts w:ascii="Times New Roman" w:hAnsi="Times New Roman"/>
          <w:sz w:val="28"/>
          <w:szCs w:val="28"/>
        </w:rPr>
        <w:t xml:space="preserve"> Россию! </w:t>
      </w:r>
      <w:proofErr w:type="spellStart"/>
      <w:r w:rsidRPr="00F54139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Pr="00F54139">
        <w:rPr>
          <w:rFonts w:ascii="Times New Roman" w:hAnsi="Times New Roman"/>
          <w:sz w:val="28"/>
          <w:szCs w:val="28"/>
        </w:rPr>
        <w:t xml:space="preserve"> президента</w:t>
      </w:r>
      <w:proofErr w:type="gramStart"/>
      <w:r w:rsidRPr="00F54139">
        <w:rPr>
          <w:rFonts w:ascii="Times New Roman" w:hAnsi="Times New Roman"/>
          <w:sz w:val="28"/>
          <w:szCs w:val="28"/>
        </w:rPr>
        <w:t>!»</w:t>
      </w:r>
      <w:proofErr w:type="gramEnd"/>
      <w:r w:rsidRPr="00F54139">
        <w:rPr>
          <w:rFonts w:ascii="Times New Roman" w:hAnsi="Times New Roman"/>
          <w:sz w:val="28"/>
          <w:szCs w:val="28"/>
        </w:rPr>
        <w:t>.</w:t>
      </w:r>
    </w:p>
    <w:p w:rsidR="00F03507" w:rsidRPr="00F91B41" w:rsidRDefault="00F03507" w:rsidP="00F035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lastRenderedPageBreak/>
        <w:t xml:space="preserve">В мероприятиях, направленных на формирование общероссийской гражданской идентичности и профилактики политического, этнического и религиозного экстремизма в молодежной среде приняло участие </w:t>
      </w:r>
      <w:r w:rsidR="00940C71">
        <w:rPr>
          <w:rFonts w:ascii="Times New Roman" w:hAnsi="Times New Roman"/>
          <w:sz w:val="28"/>
          <w:szCs w:val="28"/>
        </w:rPr>
        <w:t>6260</w:t>
      </w:r>
      <w:r w:rsidRPr="00F91B41">
        <w:rPr>
          <w:rFonts w:ascii="Times New Roman" w:hAnsi="Times New Roman"/>
          <w:sz w:val="28"/>
          <w:szCs w:val="28"/>
        </w:rPr>
        <w:t xml:space="preserve"> человек.</w:t>
      </w:r>
    </w:p>
    <w:p w:rsidR="00D96413" w:rsidRPr="00B53A4F" w:rsidRDefault="00D96413" w:rsidP="00B53A4F">
      <w:pPr>
        <w:pStyle w:val="af3"/>
        <w:suppressAutoHyphens/>
        <w:ind w:left="0" w:firstLine="707"/>
        <w:rPr>
          <w:rFonts w:cs="Calibri"/>
          <w:szCs w:val="28"/>
        </w:rPr>
      </w:pPr>
    </w:p>
    <w:p w:rsidR="0095439F" w:rsidRPr="00CB0AE6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E6" w:rsidRPr="006A357D" w:rsidRDefault="00CB0AE6" w:rsidP="009B65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56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F162A4">
        <w:rPr>
          <w:rFonts w:ascii="Times New Roman" w:hAnsi="Times New Roman"/>
          <w:sz w:val="28"/>
          <w:szCs w:val="28"/>
        </w:rPr>
        <w:t>9</w:t>
      </w:r>
      <w:r w:rsidRPr="006A357D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возраста образовательных учреждений;</w:t>
      </w:r>
    </w:p>
    <w:p w:rsidR="00CB0AE6" w:rsidRPr="006A357D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3 мероприяти</w:t>
      </w:r>
      <w:r w:rsidR="00560353">
        <w:rPr>
          <w:rFonts w:ascii="Times New Roman" w:hAnsi="Times New Roman"/>
          <w:sz w:val="28"/>
          <w:szCs w:val="28"/>
        </w:rPr>
        <w:t>я</w:t>
      </w:r>
      <w:r w:rsidRPr="006A357D">
        <w:rPr>
          <w:rFonts w:ascii="Times New Roman" w:hAnsi="Times New Roman"/>
          <w:sz w:val="28"/>
          <w:szCs w:val="28"/>
        </w:rPr>
        <w:t xml:space="preserve"> «Всероссийский физкультурно-спортивный комплекс ГТО» для учащихся 9-х и 11-х классов </w:t>
      </w:r>
      <w:r w:rsidR="00560353">
        <w:rPr>
          <w:rFonts w:ascii="Times New Roman" w:hAnsi="Times New Roman"/>
          <w:sz w:val="28"/>
          <w:szCs w:val="28"/>
        </w:rPr>
        <w:t>школ города</w:t>
      </w:r>
      <w:r w:rsidRPr="006A357D">
        <w:rPr>
          <w:rFonts w:ascii="Times New Roman" w:hAnsi="Times New Roman"/>
          <w:sz w:val="28"/>
          <w:szCs w:val="28"/>
        </w:rPr>
        <w:t>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>муниципальн</w:t>
      </w:r>
      <w:r w:rsidR="00560353">
        <w:rPr>
          <w:rFonts w:ascii="Times New Roman" w:hAnsi="Times New Roman"/>
          <w:sz w:val="28"/>
          <w:szCs w:val="28"/>
        </w:rPr>
        <w:t>ый</w:t>
      </w:r>
      <w:r w:rsidRPr="006A357D">
        <w:rPr>
          <w:rFonts w:ascii="Times New Roman" w:hAnsi="Times New Roman"/>
          <w:sz w:val="28"/>
          <w:szCs w:val="28"/>
        </w:rPr>
        <w:t xml:space="preserve"> этап фестиваля Всероссийского физкультурно-спортивного комплекса «Готов к труду и обороне» (</w:t>
      </w:r>
      <w:r>
        <w:rPr>
          <w:rFonts w:ascii="Times New Roman" w:hAnsi="Times New Roman"/>
          <w:sz w:val="28"/>
          <w:szCs w:val="28"/>
        </w:rPr>
        <w:t>ГТО) среди трудовых коллективов;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</w:t>
      </w:r>
      <w:r w:rsidR="00560353">
        <w:rPr>
          <w:rFonts w:ascii="Times New Roman" w:hAnsi="Times New Roman"/>
          <w:sz w:val="28"/>
          <w:szCs w:val="28"/>
        </w:rPr>
        <w:t>я</w:t>
      </w:r>
      <w:r w:rsidRPr="00DB0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(тест</w:t>
      </w:r>
      <w:r w:rsidR="005603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B027C">
        <w:rPr>
          <w:rFonts w:ascii="Times New Roman" w:hAnsi="Times New Roman"/>
          <w:sz w:val="28"/>
          <w:szCs w:val="28"/>
        </w:rPr>
        <w:t>комплекса ГТО среди студентов средних профессиональных и высших учебных заведений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</w:t>
      </w:r>
      <w:r w:rsidR="00560353">
        <w:rPr>
          <w:rFonts w:ascii="Times New Roman" w:hAnsi="Times New Roman"/>
          <w:sz w:val="28"/>
          <w:szCs w:val="28"/>
        </w:rPr>
        <w:t>я</w:t>
      </w:r>
      <w:r w:rsidRPr="00DB0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(тест</w:t>
      </w:r>
      <w:r w:rsidR="005603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B027C">
        <w:rPr>
          <w:rFonts w:ascii="Times New Roman" w:hAnsi="Times New Roman"/>
          <w:sz w:val="28"/>
          <w:szCs w:val="28"/>
        </w:rPr>
        <w:t xml:space="preserve">комплекса ГТО </w:t>
      </w:r>
      <w:r>
        <w:rPr>
          <w:rFonts w:ascii="Times New Roman" w:hAnsi="Times New Roman"/>
          <w:sz w:val="28"/>
          <w:szCs w:val="28"/>
        </w:rPr>
        <w:t xml:space="preserve">дошкольных учреждений </w:t>
      </w:r>
      <w:r w:rsidRPr="00DB027C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мероприятия без использования бюджетных средств: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5F5">
        <w:rPr>
          <w:rFonts w:ascii="Times New Roman" w:hAnsi="Times New Roman"/>
          <w:sz w:val="28"/>
          <w:szCs w:val="28"/>
        </w:rPr>
        <w:t>велопробег, посвященный профессиональному празднику День химика</w:t>
      </w:r>
      <w:r>
        <w:rPr>
          <w:rFonts w:ascii="Times New Roman" w:hAnsi="Times New Roman"/>
          <w:sz w:val="28"/>
          <w:szCs w:val="28"/>
        </w:rPr>
        <w:t>;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7C">
        <w:rPr>
          <w:rFonts w:ascii="Times New Roman" w:hAnsi="Times New Roman"/>
          <w:sz w:val="28"/>
          <w:szCs w:val="28"/>
        </w:rPr>
        <w:t>акция «ГТО в детский сад. Первые шаги»</w:t>
      </w:r>
      <w:r w:rsidR="0099516B">
        <w:rPr>
          <w:rFonts w:ascii="Times New Roman" w:hAnsi="Times New Roman"/>
          <w:sz w:val="28"/>
          <w:szCs w:val="28"/>
        </w:rPr>
        <w:t>;</w:t>
      </w:r>
    </w:p>
    <w:p w:rsidR="0099516B" w:rsidRPr="00F54139" w:rsidRDefault="0099516B" w:rsidP="0099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«Зарядка с чемпионом» – спортивное утро, посвященная Дню города.</w:t>
      </w:r>
    </w:p>
    <w:p w:rsidR="00CB0AE6" w:rsidRPr="006A357D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B0AE6" w:rsidRPr="006A357D">
        <w:rPr>
          <w:rFonts w:ascii="Times New Roman" w:hAnsi="Times New Roman"/>
          <w:sz w:val="28"/>
          <w:szCs w:val="28"/>
        </w:rPr>
        <w:t xml:space="preserve"> спортивно-массовых мероприятиях принял</w:t>
      </w:r>
      <w:r>
        <w:rPr>
          <w:rFonts w:ascii="Times New Roman" w:hAnsi="Times New Roman"/>
          <w:sz w:val="28"/>
          <w:szCs w:val="28"/>
        </w:rPr>
        <w:t>и участие</w:t>
      </w:r>
      <w:r w:rsidR="00CB0AE6" w:rsidRPr="006A357D">
        <w:rPr>
          <w:rFonts w:ascii="Times New Roman" w:hAnsi="Times New Roman"/>
          <w:sz w:val="28"/>
          <w:szCs w:val="28"/>
        </w:rPr>
        <w:t xml:space="preserve"> </w:t>
      </w:r>
      <w:r w:rsidR="0099516B">
        <w:rPr>
          <w:rFonts w:ascii="Times New Roman" w:hAnsi="Times New Roman"/>
          <w:sz w:val="28"/>
          <w:szCs w:val="28"/>
        </w:rPr>
        <w:t>6</w:t>
      </w:r>
      <w:r w:rsidR="00CB0AE6" w:rsidRPr="004D164B">
        <w:rPr>
          <w:rFonts w:ascii="Times New Roman" w:hAnsi="Times New Roman"/>
          <w:sz w:val="28"/>
          <w:szCs w:val="28"/>
        </w:rPr>
        <w:t>070</w:t>
      </w:r>
      <w:r w:rsidR="00CB0AE6" w:rsidRPr="006A357D">
        <w:rPr>
          <w:rFonts w:ascii="Times New Roman" w:hAnsi="Times New Roman"/>
          <w:sz w:val="28"/>
          <w:szCs w:val="28"/>
        </w:rPr>
        <w:t xml:space="preserve"> человек</w:t>
      </w:r>
      <w:r w:rsidR="00CB0AE6" w:rsidRPr="006A357D">
        <w:rPr>
          <w:sz w:val="16"/>
          <w:szCs w:val="16"/>
        </w:rPr>
        <w:t>.</w:t>
      </w:r>
    </w:p>
    <w:p w:rsidR="00CB0AE6" w:rsidRPr="00F91B41" w:rsidRDefault="00CB0AE6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</w:t>
      </w:r>
      <w:r w:rsidR="00560353">
        <w:rPr>
          <w:rFonts w:ascii="Times New Roman" w:hAnsi="Times New Roman"/>
          <w:sz w:val="28"/>
          <w:szCs w:val="28"/>
        </w:rPr>
        <w:t xml:space="preserve"> зрелищных мероприятий проведено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CB0AE6" w:rsidRDefault="00CB0AE6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15"/>
      <w:bookmarkStart w:id="3" w:name="OLE_LINK16"/>
      <w:r w:rsidRPr="00F91B41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для проведения мероприятий, посвященных празднованию </w:t>
      </w:r>
      <w:bookmarkEnd w:id="2"/>
      <w:bookmarkEnd w:id="3"/>
      <w:r w:rsidRPr="00F91B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F91B41">
        <w:rPr>
          <w:rFonts w:ascii="Times New Roman" w:hAnsi="Times New Roman"/>
          <w:sz w:val="28"/>
          <w:szCs w:val="28"/>
        </w:rPr>
        <w:t>-й годовщины Победы в Великой Отечественной войне (поздравление ветеранов и участников ВОВ от главы города и председателя Думы)</w:t>
      </w:r>
      <w:r w:rsidR="0099516B">
        <w:rPr>
          <w:rFonts w:ascii="Times New Roman" w:hAnsi="Times New Roman"/>
          <w:sz w:val="28"/>
          <w:szCs w:val="28"/>
        </w:rPr>
        <w:t>;</w:t>
      </w:r>
    </w:p>
    <w:p w:rsidR="0099516B" w:rsidRDefault="0099516B" w:rsidP="009B65BA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приобретение подарочных рюкзаков и наборов канцелярских принадлежностей</w:t>
      </w:r>
      <w:r>
        <w:rPr>
          <w:rFonts w:ascii="Times New Roman" w:hAnsi="Times New Roman"/>
          <w:sz w:val="28"/>
          <w:szCs w:val="28"/>
        </w:rPr>
        <w:t>.</w:t>
      </w:r>
    </w:p>
    <w:p w:rsidR="00CB0AE6" w:rsidRDefault="00CB0AE6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</w:t>
      </w:r>
      <w:r w:rsidRPr="00097EE2">
        <w:rPr>
          <w:rFonts w:ascii="Times New Roman" w:hAnsi="Times New Roman"/>
          <w:sz w:val="28"/>
          <w:szCs w:val="28"/>
        </w:rPr>
        <w:t xml:space="preserve">мероприятия и онлайн </w:t>
      </w:r>
      <w:r w:rsidR="00B330ED">
        <w:rPr>
          <w:rFonts w:ascii="Times New Roman" w:hAnsi="Times New Roman"/>
          <w:sz w:val="28"/>
          <w:szCs w:val="28"/>
        </w:rPr>
        <w:t xml:space="preserve">- </w:t>
      </w:r>
      <w:r w:rsidRPr="00097EE2">
        <w:rPr>
          <w:rFonts w:ascii="Times New Roman" w:hAnsi="Times New Roman"/>
          <w:sz w:val="28"/>
          <w:szCs w:val="28"/>
        </w:rPr>
        <w:t xml:space="preserve">мероприятия, посвященные празднованию </w:t>
      </w:r>
      <w:r w:rsidR="00560353" w:rsidRPr="00F91B41">
        <w:rPr>
          <w:rFonts w:ascii="Times New Roman" w:hAnsi="Times New Roman"/>
          <w:sz w:val="28"/>
          <w:szCs w:val="28"/>
        </w:rPr>
        <w:t>7</w:t>
      </w:r>
      <w:r w:rsidR="00560353">
        <w:rPr>
          <w:rFonts w:ascii="Times New Roman" w:hAnsi="Times New Roman"/>
          <w:sz w:val="28"/>
          <w:szCs w:val="28"/>
        </w:rPr>
        <w:t>7</w:t>
      </w:r>
      <w:r w:rsidR="00560353" w:rsidRPr="00F91B41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56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65F5">
        <w:rPr>
          <w:rFonts w:ascii="Times New Roman" w:hAnsi="Times New Roman"/>
          <w:sz w:val="28"/>
          <w:szCs w:val="28"/>
        </w:rPr>
        <w:t xml:space="preserve">профессиональному празднику </w:t>
      </w:r>
      <w:r w:rsidR="00B330ED">
        <w:rPr>
          <w:rFonts w:ascii="Times New Roman" w:hAnsi="Times New Roman"/>
          <w:sz w:val="28"/>
          <w:szCs w:val="28"/>
        </w:rPr>
        <w:t>«</w:t>
      </w:r>
      <w:r w:rsidRPr="004765F5">
        <w:rPr>
          <w:rFonts w:ascii="Times New Roman" w:hAnsi="Times New Roman"/>
          <w:sz w:val="28"/>
          <w:szCs w:val="28"/>
        </w:rPr>
        <w:t>День химика</w:t>
      </w:r>
      <w:r w:rsidR="00B330E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без использования бюджетных средств.</w:t>
      </w:r>
    </w:p>
    <w:p w:rsidR="00CB0AE6" w:rsidRPr="00A91BC3" w:rsidRDefault="00352E8E" w:rsidP="009B65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Всего в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B0AE6">
        <w:rPr>
          <w:rFonts w:ascii="Times New Roman" w:hAnsi="Times New Roman"/>
          <w:color w:val="000000"/>
          <w:sz w:val="28"/>
          <w:szCs w:val="28"/>
        </w:rPr>
        <w:t>ях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6</w:t>
      </w:r>
      <w:r w:rsidR="0099516B">
        <w:rPr>
          <w:rFonts w:ascii="Times New Roman" w:hAnsi="Times New Roman"/>
          <w:color w:val="000000"/>
          <w:sz w:val="28"/>
          <w:szCs w:val="28"/>
        </w:rPr>
        <w:t>2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>00 человек.</w:t>
      </w:r>
    </w:p>
    <w:p w:rsidR="002F69EA" w:rsidRDefault="002F69EA" w:rsidP="009B65BA">
      <w:pPr>
        <w:suppressAutoHyphens/>
        <w:spacing w:after="0" w:line="240" w:lineRule="auto"/>
        <w:ind w:firstLine="709"/>
        <w:contextualSpacing/>
        <w:jc w:val="both"/>
      </w:pPr>
    </w:p>
    <w:sectPr w:rsidR="002F69EA" w:rsidSect="001251E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9C" w:rsidRDefault="0040189C" w:rsidP="007A0D58">
      <w:pPr>
        <w:spacing w:after="0" w:line="240" w:lineRule="auto"/>
      </w:pPr>
      <w:r>
        <w:separator/>
      </w:r>
    </w:p>
  </w:endnote>
  <w:endnote w:type="continuationSeparator" w:id="0">
    <w:p w:rsidR="0040189C" w:rsidRDefault="0040189C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9C" w:rsidRDefault="0040189C" w:rsidP="007A0D58">
      <w:pPr>
        <w:spacing w:after="0" w:line="240" w:lineRule="auto"/>
      </w:pPr>
      <w:r>
        <w:separator/>
      </w:r>
    </w:p>
  </w:footnote>
  <w:footnote w:type="continuationSeparator" w:id="0">
    <w:p w:rsidR="0040189C" w:rsidRDefault="0040189C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66D3" w:rsidRPr="007A0D58" w:rsidRDefault="00E066D3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DF6A64">
          <w:rPr>
            <w:rFonts w:ascii="Times New Roman" w:hAnsi="Times New Roman"/>
            <w:noProof/>
            <w:sz w:val="24"/>
            <w:szCs w:val="24"/>
          </w:rPr>
          <w:t>10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66D3" w:rsidRDefault="00E066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15EA4"/>
    <w:rsid w:val="00036576"/>
    <w:rsid w:val="00042C66"/>
    <w:rsid w:val="0005122D"/>
    <w:rsid w:val="0006306D"/>
    <w:rsid w:val="000679D4"/>
    <w:rsid w:val="00072D01"/>
    <w:rsid w:val="00073921"/>
    <w:rsid w:val="000819F3"/>
    <w:rsid w:val="000860B6"/>
    <w:rsid w:val="00093F4D"/>
    <w:rsid w:val="000945C1"/>
    <w:rsid w:val="000A3F8D"/>
    <w:rsid w:val="000A77E3"/>
    <w:rsid w:val="000B67F7"/>
    <w:rsid w:val="000B7D11"/>
    <w:rsid w:val="000B7D8C"/>
    <w:rsid w:val="000D2AE8"/>
    <w:rsid w:val="000D3ACC"/>
    <w:rsid w:val="000D46DC"/>
    <w:rsid w:val="000D7DE5"/>
    <w:rsid w:val="000E0F50"/>
    <w:rsid w:val="000E413E"/>
    <w:rsid w:val="000F6842"/>
    <w:rsid w:val="000F77B0"/>
    <w:rsid w:val="000F7F73"/>
    <w:rsid w:val="001246EC"/>
    <w:rsid w:val="001251E2"/>
    <w:rsid w:val="00125E46"/>
    <w:rsid w:val="00130FE6"/>
    <w:rsid w:val="00131B66"/>
    <w:rsid w:val="00133A7C"/>
    <w:rsid w:val="00133FFC"/>
    <w:rsid w:val="001347D2"/>
    <w:rsid w:val="001425C8"/>
    <w:rsid w:val="00145854"/>
    <w:rsid w:val="00162ACD"/>
    <w:rsid w:val="0018296A"/>
    <w:rsid w:val="0018557A"/>
    <w:rsid w:val="00187836"/>
    <w:rsid w:val="00187A1D"/>
    <w:rsid w:val="00192E33"/>
    <w:rsid w:val="00192FD2"/>
    <w:rsid w:val="001B18AE"/>
    <w:rsid w:val="001B29B5"/>
    <w:rsid w:val="001B5259"/>
    <w:rsid w:val="001B7705"/>
    <w:rsid w:val="001C6B95"/>
    <w:rsid w:val="001C6FF6"/>
    <w:rsid w:val="001E2A9A"/>
    <w:rsid w:val="001F2B86"/>
    <w:rsid w:val="001F5205"/>
    <w:rsid w:val="002120C3"/>
    <w:rsid w:val="002127AC"/>
    <w:rsid w:val="00212B2B"/>
    <w:rsid w:val="00226DCF"/>
    <w:rsid w:val="002310E9"/>
    <w:rsid w:val="00245CFD"/>
    <w:rsid w:val="002520D7"/>
    <w:rsid w:val="00261509"/>
    <w:rsid w:val="00264618"/>
    <w:rsid w:val="0026488B"/>
    <w:rsid w:val="0027094F"/>
    <w:rsid w:val="00293B93"/>
    <w:rsid w:val="00295570"/>
    <w:rsid w:val="0029686D"/>
    <w:rsid w:val="002A4EB2"/>
    <w:rsid w:val="002B6BC0"/>
    <w:rsid w:val="002C71DB"/>
    <w:rsid w:val="002D2E6B"/>
    <w:rsid w:val="002D4B73"/>
    <w:rsid w:val="002D4B82"/>
    <w:rsid w:val="002D5586"/>
    <w:rsid w:val="002D6FC4"/>
    <w:rsid w:val="002E1BDB"/>
    <w:rsid w:val="002E4C22"/>
    <w:rsid w:val="002E5424"/>
    <w:rsid w:val="002E7459"/>
    <w:rsid w:val="002F69EA"/>
    <w:rsid w:val="00310194"/>
    <w:rsid w:val="003120FE"/>
    <w:rsid w:val="003143BA"/>
    <w:rsid w:val="00314F97"/>
    <w:rsid w:val="00324848"/>
    <w:rsid w:val="00333F8A"/>
    <w:rsid w:val="00347363"/>
    <w:rsid w:val="0034781D"/>
    <w:rsid w:val="003513EE"/>
    <w:rsid w:val="00351F65"/>
    <w:rsid w:val="00352E8E"/>
    <w:rsid w:val="00357DB1"/>
    <w:rsid w:val="0036381D"/>
    <w:rsid w:val="003710F1"/>
    <w:rsid w:val="003719A6"/>
    <w:rsid w:val="003777D6"/>
    <w:rsid w:val="0038020F"/>
    <w:rsid w:val="00381E01"/>
    <w:rsid w:val="0038639A"/>
    <w:rsid w:val="00390FCF"/>
    <w:rsid w:val="00396081"/>
    <w:rsid w:val="003A46F7"/>
    <w:rsid w:val="003A4E61"/>
    <w:rsid w:val="003B038A"/>
    <w:rsid w:val="003B1820"/>
    <w:rsid w:val="003B2A2D"/>
    <w:rsid w:val="003B64A8"/>
    <w:rsid w:val="003C0C57"/>
    <w:rsid w:val="003C6B5D"/>
    <w:rsid w:val="003E41F2"/>
    <w:rsid w:val="003F2A4C"/>
    <w:rsid w:val="003F5F20"/>
    <w:rsid w:val="003F7A32"/>
    <w:rsid w:val="0040189C"/>
    <w:rsid w:val="004172B3"/>
    <w:rsid w:val="00417F62"/>
    <w:rsid w:val="004253C9"/>
    <w:rsid w:val="00425A4A"/>
    <w:rsid w:val="00430646"/>
    <w:rsid w:val="004440FB"/>
    <w:rsid w:val="00450632"/>
    <w:rsid w:val="004526FD"/>
    <w:rsid w:val="00453ACC"/>
    <w:rsid w:val="00457B68"/>
    <w:rsid w:val="00462FC1"/>
    <w:rsid w:val="004652C1"/>
    <w:rsid w:val="00467B78"/>
    <w:rsid w:val="00474E2F"/>
    <w:rsid w:val="00485E05"/>
    <w:rsid w:val="00486E85"/>
    <w:rsid w:val="004918E7"/>
    <w:rsid w:val="004944AA"/>
    <w:rsid w:val="004946E4"/>
    <w:rsid w:val="004A4D2F"/>
    <w:rsid w:val="004B1D1B"/>
    <w:rsid w:val="004B1F99"/>
    <w:rsid w:val="004C0AA1"/>
    <w:rsid w:val="004C77D1"/>
    <w:rsid w:val="004D1646"/>
    <w:rsid w:val="004D19FF"/>
    <w:rsid w:val="004D7FC2"/>
    <w:rsid w:val="004E001A"/>
    <w:rsid w:val="004E325D"/>
    <w:rsid w:val="004F02C5"/>
    <w:rsid w:val="004F4FB6"/>
    <w:rsid w:val="004F5E0C"/>
    <w:rsid w:val="00504307"/>
    <w:rsid w:val="00510882"/>
    <w:rsid w:val="005127F5"/>
    <w:rsid w:val="005170ED"/>
    <w:rsid w:val="00520E8B"/>
    <w:rsid w:val="00521F07"/>
    <w:rsid w:val="00522BB0"/>
    <w:rsid w:val="0052334A"/>
    <w:rsid w:val="0052602B"/>
    <w:rsid w:val="00532603"/>
    <w:rsid w:val="0054211E"/>
    <w:rsid w:val="00552636"/>
    <w:rsid w:val="00552DC4"/>
    <w:rsid w:val="00553016"/>
    <w:rsid w:val="00553115"/>
    <w:rsid w:val="00554DCB"/>
    <w:rsid w:val="00560353"/>
    <w:rsid w:val="00570823"/>
    <w:rsid w:val="00573008"/>
    <w:rsid w:val="00584715"/>
    <w:rsid w:val="00597EDD"/>
    <w:rsid w:val="005A274F"/>
    <w:rsid w:val="005A3041"/>
    <w:rsid w:val="005A527D"/>
    <w:rsid w:val="005A5835"/>
    <w:rsid w:val="005A72E4"/>
    <w:rsid w:val="005B0C22"/>
    <w:rsid w:val="005B6587"/>
    <w:rsid w:val="005B6BF3"/>
    <w:rsid w:val="005C43EF"/>
    <w:rsid w:val="005C6BEC"/>
    <w:rsid w:val="005C7A05"/>
    <w:rsid w:val="005C7ED7"/>
    <w:rsid w:val="005D5FF4"/>
    <w:rsid w:val="005E14EC"/>
    <w:rsid w:val="005E577A"/>
    <w:rsid w:val="005F0A9B"/>
    <w:rsid w:val="005F1F23"/>
    <w:rsid w:val="005F207A"/>
    <w:rsid w:val="005F236F"/>
    <w:rsid w:val="00600A46"/>
    <w:rsid w:val="00605C58"/>
    <w:rsid w:val="0061261C"/>
    <w:rsid w:val="00612F08"/>
    <w:rsid w:val="006136EE"/>
    <w:rsid w:val="00622AD6"/>
    <w:rsid w:val="00624274"/>
    <w:rsid w:val="00626C8F"/>
    <w:rsid w:val="006310F3"/>
    <w:rsid w:val="006524C4"/>
    <w:rsid w:val="00657E75"/>
    <w:rsid w:val="0066478E"/>
    <w:rsid w:val="00670F92"/>
    <w:rsid w:val="00671FF2"/>
    <w:rsid w:val="0068138D"/>
    <w:rsid w:val="00683836"/>
    <w:rsid w:val="00684664"/>
    <w:rsid w:val="00686D21"/>
    <w:rsid w:val="00695CE1"/>
    <w:rsid w:val="00696535"/>
    <w:rsid w:val="006A4E37"/>
    <w:rsid w:val="006A6E4A"/>
    <w:rsid w:val="006B325F"/>
    <w:rsid w:val="006B40DB"/>
    <w:rsid w:val="006B5862"/>
    <w:rsid w:val="006C0E61"/>
    <w:rsid w:val="006C1E79"/>
    <w:rsid w:val="006C6AEC"/>
    <w:rsid w:val="006D085E"/>
    <w:rsid w:val="006D23DD"/>
    <w:rsid w:val="006E173B"/>
    <w:rsid w:val="006F160E"/>
    <w:rsid w:val="006F4532"/>
    <w:rsid w:val="006F5AA7"/>
    <w:rsid w:val="006F7ED8"/>
    <w:rsid w:val="00702BB2"/>
    <w:rsid w:val="007051AC"/>
    <w:rsid w:val="007070CF"/>
    <w:rsid w:val="007124BF"/>
    <w:rsid w:val="0071643C"/>
    <w:rsid w:val="00726E33"/>
    <w:rsid w:val="00741F74"/>
    <w:rsid w:val="007453D9"/>
    <w:rsid w:val="00745829"/>
    <w:rsid w:val="00793498"/>
    <w:rsid w:val="0079754E"/>
    <w:rsid w:val="007A0D58"/>
    <w:rsid w:val="007A7917"/>
    <w:rsid w:val="007B2A4F"/>
    <w:rsid w:val="007C4729"/>
    <w:rsid w:val="007D1C67"/>
    <w:rsid w:val="007D297A"/>
    <w:rsid w:val="007D3CC2"/>
    <w:rsid w:val="007D61D8"/>
    <w:rsid w:val="007E3898"/>
    <w:rsid w:val="007E3D2D"/>
    <w:rsid w:val="007F173D"/>
    <w:rsid w:val="007F53A7"/>
    <w:rsid w:val="007F7DA7"/>
    <w:rsid w:val="008068F6"/>
    <w:rsid w:val="00810D31"/>
    <w:rsid w:val="00812CBA"/>
    <w:rsid w:val="00835961"/>
    <w:rsid w:val="008412F2"/>
    <w:rsid w:val="00841305"/>
    <w:rsid w:val="00843CA1"/>
    <w:rsid w:val="00851D5E"/>
    <w:rsid w:val="00854499"/>
    <w:rsid w:val="00855D76"/>
    <w:rsid w:val="00861BFD"/>
    <w:rsid w:val="008625E0"/>
    <w:rsid w:val="00866D88"/>
    <w:rsid w:val="00870E53"/>
    <w:rsid w:val="00873825"/>
    <w:rsid w:val="00881516"/>
    <w:rsid w:val="008821DC"/>
    <w:rsid w:val="00886994"/>
    <w:rsid w:val="008908D3"/>
    <w:rsid w:val="00895E8B"/>
    <w:rsid w:val="008B2A91"/>
    <w:rsid w:val="008B6D25"/>
    <w:rsid w:val="008C4A0B"/>
    <w:rsid w:val="008D2BB5"/>
    <w:rsid w:val="008D3675"/>
    <w:rsid w:val="008D504D"/>
    <w:rsid w:val="008E7358"/>
    <w:rsid w:val="008F0D6B"/>
    <w:rsid w:val="00921648"/>
    <w:rsid w:val="00924453"/>
    <w:rsid w:val="00927463"/>
    <w:rsid w:val="00931B56"/>
    <w:rsid w:val="00935AAB"/>
    <w:rsid w:val="00940C71"/>
    <w:rsid w:val="009439F6"/>
    <w:rsid w:val="00947D6D"/>
    <w:rsid w:val="00954159"/>
    <w:rsid w:val="0095439F"/>
    <w:rsid w:val="00964C46"/>
    <w:rsid w:val="00966E39"/>
    <w:rsid w:val="0097051D"/>
    <w:rsid w:val="0097130F"/>
    <w:rsid w:val="00973E96"/>
    <w:rsid w:val="00974CE2"/>
    <w:rsid w:val="009824B5"/>
    <w:rsid w:val="00986AA3"/>
    <w:rsid w:val="0099516B"/>
    <w:rsid w:val="00996FDF"/>
    <w:rsid w:val="009A078B"/>
    <w:rsid w:val="009B136A"/>
    <w:rsid w:val="009B65BA"/>
    <w:rsid w:val="009C0B8D"/>
    <w:rsid w:val="009C680C"/>
    <w:rsid w:val="009C7C27"/>
    <w:rsid w:val="009D04DC"/>
    <w:rsid w:val="009D1F6F"/>
    <w:rsid w:val="009D4B81"/>
    <w:rsid w:val="009E1E0A"/>
    <w:rsid w:val="009E47FE"/>
    <w:rsid w:val="009E6674"/>
    <w:rsid w:val="009F1810"/>
    <w:rsid w:val="009F233C"/>
    <w:rsid w:val="009F3DF5"/>
    <w:rsid w:val="009F7BBC"/>
    <w:rsid w:val="00A12D4F"/>
    <w:rsid w:val="00A13944"/>
    <w:rsid w:val="00A17960"/>
    <w:rsid w:val="00A3451B"/>
    <w:rsid w:val="00A448DE"/>
    <w:rsid w:val="00A55839"/>
    <w:rsid w:val="00A765B2"/>
    <w:rsid w:val="00A807DF"/>
    <w:rsid w:val="00A830C6"/>
    <w:rsid w:val="00A83FF1"/>
    <w:rsid w:val="00A86910"/>
    <w:rsid w:val="00A93131"/>
    <w:rsid w:val="00AB22BE"/>
    <w:rsid w:val="00AB4886"/>
    <w:rsid w:val="00AD0C7C"/>
    <w:rsid w:val="00AF587F"/>
    <w:rsid w:val="00B1142F"/>
    <w:rsid w:val="00B12234"/>
    <w:rsid w:val="00B1622F"/>
    <w:rsid w:val="00B1790F"/>
    <w:rsid w:val="00B27C85"/>
    <w:rsid w:val="00B330ED"/>
    <w:rsid w:val="00B37E1C"/>
    <w:rsid w:val="00B455EB"/>
    <w:rsid w:val="00B53A4F"/>
    <w:rsid w:val="00B6330B"/>
    <w:rsid w:val="00B64EBF"/>
    <w:rsid w:val="00B827E8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51B6"/>
    <w:rsid w:val="00BE6231"/>
    <w:rsid w:val="00BE7E8D"/>
    <w:rsid w:val="00C00BCF"/>
    <w:rsid w:val="00C162C3"/>
    <w:rsid w:val="00C23419"/>
    <w:rsid w:val="00C2716C"/>
    <w:rsid w:val="00C31FD2"/>
    <w:rsid w:val="00C36F13"/>
    <w:rsid w:val="00C37943"/>
    <w:rsid w:val="00C51C74"/>
    <w:rsid w:val="00C5257B"/>
    <w:rsid w:val="00C5268E"/>
    <w:rsid w:val="00C56DB0"/>
    <w:rsid w:val="00C62FA9"/>
    <w:rsid w:val="00C74235"/>
    <w:rsid w:val="00C84CD9"/>
    <w:rsid w:val="00C861CA"/>
    <w:rsid w:val="00C9024C"/>
    <w:rsid w:val="00C91448"/>
    <w:rsid w:val="00C91FEA"/>
    <w:rsid w:val="00C97809"/>
    <w:rsid w:val="00CA4BE6"/>
    <w:rsid w:val="00CA5E36"/>
    <w:rsid w:val="00CA61F0"/>
    <w:rsid w:val="00CA7298"/>
    <w:rsid w:val="00CB05EB"/>
    <w:rsid w:val="00CB0AE6"/>
    <w:rsid w:val="00CB2B96"/>
    <w:rsid w:val="00CB7565"/>
    <w:rsid w:val="00CC22D6"/>
    <w:rsid w:val="00CD37D6"/>
    <w:rsid w:val="00CD6E3C"/>
    <w:rsid w:val="00CE6993"/>
    <w:rsid w:val="00CF141E"/>
    <w:rsid w:val="00D20820"/>
    <w:rsid w:val="00D208E7"/>
    <w:rsid w:val="00D22749"/>
    <w:rsid w:val="00D4177C"/>
    <w:rsid w:val="00D42F1D"/>
    <w:rsid w:val="00D46A9F"/>
    <w:rsid w:val="00D55954"/>
    <w:rsid w:val="00D66AFB"/>
    <w:rsid w:val="00D84738"/>
    <w:rsid w:val="00D869D8"/>
    <w:rsid w:val="00D87948"/>
    <w:rsid w:val="00D9269A"/>
    <w:rsid w:val="00D96413"/>
    <w:rsid w:val="00DB0CC8"/>
    <w:rsid w:val="00DB44F9"/>
    <w:rsid w:val="00DB49C4"/>
    <w:rsid w:val="00DB72A6"/>
    <w:rsid w:val="00DB7717"/>
    <w:rsid w:val="00DD0B43"/>
    <w:rsid w:val="00DE3A7B"/>
    <w:rsid w:val="00DE3DBB"/>
    <w:rsid w:val="00DF6A64"/>
    <w:rsid w:val="00E00567"/>
    <w:rsid w:val="00E04B38"/>
    <w:rsid w:val="00E066D3"/>
    <w:rsid w:val="00E16939"/>
    <w:rsid w:val="00E201AB"/>
    <w:rsid w:val="00E25D6A"/>
    <w:rsid w:val="00E311E8"/>
    <w:rsid w:val="00E3241B"/>
    <w:rsid w:val="00E410EE"/>
    <w:rsid w:val="00E51DE8"/>
    <w:rsid w:val="00E57642"/>
    <w:rsid w:val="00E60B4B"/>
    <w:rsid w:val="00E6546E"/>
    <w:rsid w:val="00E7026B"/>
    <w:rsid w:val="00E72103"/>
    <w:rsid w:val="00E76072"/>
    <w:rsid w:val="00E9072E"/>
    <w:rsid w:val="00E92403"/>
    <w:rsid w:val="00EA55CC"/>
    <w:rsid w:val="00EB0C9B"/>
    <w:rsid w:val="00EC0AC0"/>
    <w:rsid w:val="00EC790F"/>
    <w:rsid w:val="00ED36D0"/>
    <w:rsid w:val="00ED49EE"/>
    <w:rsid w:val="00EE06F7"/>
    <w:rsid w:val="00F03507"/>
    <w:rsid w:val="00F06661"/>
    <w:rsid w:val="00F120BA"/>
    <w:rsid w:val="00F171D9"/>
    <w:rsid w:val="00F350B1"/>
    <w:rsid w:val="00F45F4C"/>
    <w:rsid w:val="00F539DB"/>
    <w:rsid w:val="00F56A45"/>
    <w:rsid w:val="00F61321"/>
    <w:rsid w:val="00F61E4D"/>
    <w:rsid w:val="00F71F03"/>
    <w:rsid w:val="00F72945"/>
    <w:rsid w:val="00F7525E"/>
    <w:rsid w:val="00F758AD"/>
    <w:rsid w:val="00F929CF"/>
    <w:rsid w:val="00F96D7B"/>
    <w:rsid w:val="00FB24A4"/>
    <w:rsid w:val="00FD4196"/>
    <w:rsid w:val="00FE78C9"/>
    <w:rsid w:val="00FF532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0%D0%95%D0%9C%D0%AF%D0%94%D0%9B%D0%AF%D0%A1%D0%95%D0%9C%D0%AC%D0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419</cp:revision>
  <cp:lastPrinted>2021-07-19T14:22:00Z</cp:lastPrinted>
  <dcterms:created xsi:type="dcterms:W3CDTF">2021-01-19T08:09:00Z</dcterms:created>
  <dcterms:modified xsi:type="dcterms:W3CDTF">2022-10-28T09:50:00Z</dcterms:modified>
</cp:coreProperties>
</file>